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F12A" w14:textId="70223259" w:rsidR="00475A8F" w:rsidRDefault="00475A8F" w:rsidP="0096299D">
      <w:pPr>
        <w:jc w:val="both"/>
        <w:rPr>
          <w:rFonts w:ascii="Times New Roman" w:hAnsi="Times New Roman" w:cs="Times New Roman"/>
          <w:sz w:val="28"/>
          <w:szCs w:val="28"/>
        </w:rPr>
        <w:sectPr w:rsidR="00475A8F" w:rsidSect="00F455E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895A967" w14:textId="77777777" w:rsidR="002725B0" w:rsidRDefault="0096299D" w:rsidP="00F455EC">
      <w:pPr>
        <w:rPr>
          <w:rFonts w:ascii="Times New Roman" w:hAnsi="Times New Roman" w:cs="Times New Roman"/>
          <w:i/>
          <w:sz w:val="28"/>
          <w:szCs w:val="28"/>
        </w:rPr>
      </w:pPr>
      <w:r w:rsidRPr="00962CE4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14:paraId="5090C9C1" w14:textId="77777777" w:rsidR="0096299D" w:rsidRDefault="002725B0" w:rsidP="00962CE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Приказ № ____от 30.08.2021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г.</w:t>
      </w:r>
      <w:r w:rsidR="0096299D" w:rsidRPr="00962CE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6299D" w:rsidRPr="00962CE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16"/>
        <w:gridCol w:w="3474"/>
        <w:gridCol w:w="2017"/>
        <w:gridCol w:w="1285"/>
        <w:gridCol w:w="2540"/>
        <w:gridCol w:w="1930"/>
        <w:gridCol w:w="1998"/>
      </w:tblGrid>
      <w:tr w:rsidR="00475A8F" w:rsidRPr="002725B0" w14:paraId="2C2F7BBD" w14:textId="77777777" w:rsidTr="002725B0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B8CCE4"/>
            <w:hideMark/>
          </w:tcPr>
          <w:p w14:paraId="5D98DC2F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ФПУ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hideMark/>
          </w:tcPr>
          <w:p w14:paraId="4C43E691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 федеральному перечню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hideMark/>
          </w:tcPr>
          <w:p w14:paraId="63F12D4D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Авторы по федеральному перечню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hideMark/>
          </w:tcPr>
          <w:p w14:paraId="3663E101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Класс по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-ному перечню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hideMark/>
          </w:tcPr>
          <w:p w14:paraId="30BBAAC5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Линия УМК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hideMark/>
          </w:tcPr>
          <w:p w14:paraId="2A932561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hideMark/>
          </w:tcPr>
          <w:p w14:paraId="6A0DBD99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Издательство по федеральному перечню</w:t>
            </w:r>
          </w:p>
        </w:tc>
      </w:tr>
      <w:tr w:rsidR="00475A8F" w:rsidRPr="002725B0" w14:paraId="4DABC439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ABD6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0032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Азбука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61C5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Горецкий В.Г., Кирюшкин В.А., Виноградская Л.А. и другие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99397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FD00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грамоте. Горецкий В.Г. (1) (Школа России)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BD9D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18D6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48B4122C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3A3E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4F0E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98E2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Канакина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В.П., Горецкий В.Г.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03527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40D1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язык.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Канакина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 (1-4) (Школа России)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6B87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FA54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42B96C9A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9EE3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376D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3C47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Канакина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В.П., Горецкий В.Г.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3F9D1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3ADC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язык.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Канакина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 (1-4) (Школа России)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F7A7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9539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733726CF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81D3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4EB6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8430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Канакина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В.П., Горецкий В.Г.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17276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0F4C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язык.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Канакина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 (1-4) (Школа России)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C57C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152E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6D80AB8C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8D5C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EE40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EB01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Канакина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В.П., Горецкий В.Г.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744FD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E92C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язык.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Канакина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 (1-4) (Школа России)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283B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4A52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60F1909D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206A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62AF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BB1D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Климанова Л.Ф., Горецкий В.Г., Виноградская Л.А.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1F944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48B1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чтение. Климанова Л.Ф. и др. (1-4) (Перспектива)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8754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7032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2711CE10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5CAE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4C62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354C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Климанова Л.Ф., Виноградская Л.А., Горецкий В.Г.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96655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7C2B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чтение. Климанова Л.Ф. и др. (1-4) (Перспектива)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4C4D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10D8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2D1A7E66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B0EC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1.1.1.1.2.1.3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2053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FCA3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Климанова Л.Ф., Виноградская Л.А., Горецкий В.Г.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D0CF3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69B0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чтение. Климанова Л.Ф. и др. (1-4) (Перспектива)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5F95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C49D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345E3DED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FE41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1.1.1.1.2.1.4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E732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400D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Климанова Л.Ф., Виноградская Л.А.,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Бойкина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062D6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C90D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чтение. Климанова Л.Ф. и др. (1-4) (Перспектива)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CA36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57B7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21776066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A81D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1.1.1.1.2.2.3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3FFA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38EB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Л.Ф., Горецкий В.Г., Голованова М.В. и другие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81080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DD38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чтение. Климанова Л.Ф. и др. (1-4) (Школа России)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95B8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A2B2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36D991BB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9F6F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1.1.1.1.2.2.4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4D16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31F2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Л.Ф., Горецкий В.Г., Голованова М.В. и другие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E41B5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B750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чтение. Климанова Л.Ф. и др. (1-4) (Школа России)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550D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AB33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68ED112E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8837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8E9A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7F7E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О.В., Михеева И.В.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DD253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A949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УМК Афанасьевой-Михеевой. "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Rainbow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English" (2-4)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347E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A946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«ДРОФА»; АО «Издательство «Просвещение»</w:t>
            </w:r>
          </w:p>
        </w:tc>
      </w:tr>
      <w:tr w:rsidR="00475A8F" w:rsidRPr="002725B0" w14:paraId="5917931E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90E0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1.1.1.2.1.2.2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B966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5DD4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О.В., Михеева И.В.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71AB4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8356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УМК Афанасьевой-Михеевой. "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Rainbow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English" (2-4)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6356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B304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«ДРОФА»; АО «Издательство «Просвещение»</w:t>
            </w:r>
          </w:p>
        </w:tc>
      </w:tr>
      <w:tr w:rsidR="00475A8F" w:rsidRPr="002725B0" w14:paraId="223A3854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3CDB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1.1.1.3.1.8.1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90F2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6FAE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 М.И., Волкова С.И., Степанова С.В.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41814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C9EE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Математика. Моро М.И. и др. (1-4) (Школа России)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872C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765D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0E4BC896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FBED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1.1.1.3.1.8.2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90D2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A833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 Бельтюкова Г.В. и другие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873A0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8A62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Математика. Моро М.И. и др. (1-4) (Школа России)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A142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3359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7F566498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AD71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1.1.1.3.1.8.3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A7AD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6D8F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 Бельтюкова Г.В. и другие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DDC7C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064B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Математика. Моро М.И. и др. (1-4) (Школа России)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4173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AAFC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64F97C07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E0C5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1.1.1.3.1.8.4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D0A0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76C6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 Бельтюкова Г.В. и другие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5FFBC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0AD1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Математика. Моро М.И. и др. (1-4) (Школа России)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DCE8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91C9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517D3589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80FD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1.1.1.4.1.3.1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4187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AC4D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Плешаков А.А.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EA735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14D1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мир. Плешаков А.А. (1-4) (Школа России)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7652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059A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02775E5E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BB3F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1.1.1.4.1.3.2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4EE5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85BF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Плешаков А.А.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DF7B1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401A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мир. Плешаков А.А. (1-4) (Школа России)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0B1B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ECD5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177967F6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BE9A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1.1.1.4.1.3.3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EA92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BD14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Плешаков А.А.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751CD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9FF3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мир. Плешаков А.А. (1-4) (Школа России)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191D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5A8C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2DAD1899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617A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1.1.1.4.1.3.4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5CF2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936E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Плешаков А.А., Крючкова Е.А.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C220C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2EFF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мир. Плешаков А.А. (1-4) (Школа России)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BB24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299A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198045E1" w14:textId="77777777" w:rsidTr="002725B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56E4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1.1.1.5.1.9.1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3E18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этики. Основы светской этики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F9BB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1: Виноградова Н.Ф., Власенко В.И., Поляков А.В.; Часть 2: Виноградова Н.Ф.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55A47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5225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этики. Виноградова Н.Ф. 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4626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0566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307C229C" w14:textId="77777777" w:rsidTr="002725B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577A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1.1.1.6.1.1.1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BC38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973B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Л.А.; под редакцией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9844E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5871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Изобразительное искусство. Под ред.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 (1-4) (Школа России)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C66A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A103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2CC9A80E" w14:textId="77777777" w:rsidTr="002725B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8896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1.1.1.6.1.1.2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CCA6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DA6E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Коротеева Е.И.; под редакцией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91C39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C9FE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Изобразительное искусство. Под ред.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 (1-4) (Школа России)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F620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0326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626C8538" w14:textId="77777777" w:rsidTr="002725B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0DB6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1.1.1.6.1.1.3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CFE3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165F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Горяева Н.А.,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 Питерских А.С. и другие; под редакцией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264DE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456D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Изобразительное искусство. Под ред.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 (1-4) (Школа России)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446C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D185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2C18A341" w14:textId="77777777" w:rsidTr="002725B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FA29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1.1.1.6.1.1.4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D4E4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FCD8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Л.А.; под редакцией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CC3E7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46B8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Изобразительное искусство. Под ред.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 (1-4) (Школа России)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E087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8733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643F9DAE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BB6C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1.1.1.6.2.2.1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FB2A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6948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Шмагина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BE3CC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EAEC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Музыка. Критская Е.Д. и др. (1-4) (Школа России)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4AFF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F4E6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04C0C32E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11B5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1.1.1.6.2.2.2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3A1F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A53A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Шмагина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736D5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F601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Музыка. Критская Е.Д. и др. (1-4) (Школа России)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5727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46C6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2093FB1F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C81E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1.1.1.6.2.2.3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0F5C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1B23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Шмагина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F3A3A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9B72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Музыка. Критская Е.Д. и др. (1-4) (Школа России)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37B0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48A8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51E3E912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59B1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1.1.1.6.2.2.4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ACDF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C611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Шмагина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45E9B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E383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Музыка. Критская Е.Д. и др. (1-4) (Школа России)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ED8D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1818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24230840" w14:textId="77777777" w:rsidTr="002725B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1322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1.1.1.7.1.12.4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CF50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Технология. Ручной труд (для обучающихся с интеллектуальными нарушениями)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FF91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Л.А., Симукова Я.С.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48788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0368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Технология. Ручной труд (1-4) (для обучающихся с интеллектуальными нарушениями)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80BB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65A4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061325" w:rsidRPr="002725B0" w14:paraId="54C55A33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055A4" w14:textId="77777777" w:rsidR="00061325" w:rsidRPr="002725B0" w:rsidRDefault="00061325" w:rsidP="0006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5B0">
              <w:rPr>
                <w:rFonts w:ascii="Times New Roman" w:hAnsi="Times New Roman" w:cs="Times New Roman"/>
                <w:sz w:val="20"/>
                <w:szCs w:val="20"/>
              </w:rPr>
              <w:t>1.1.1.7.1.8.1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25EF9" w14:textId="77777777" w:rsidR="00061325" w:rsidRPr="002725B0" w:rsidRDefault="00061325" w:rsidP="000613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273F6" w14:textId="77777777" w:rsidR="00061325" w:rsidRPr="002725B0" w:rsidRDefault="00061325" w:rsidP="000613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Роговцева Н.И., Богданова Н.В., </w:t>
            </w:r>
            <w:proofErr w:type="spellStart"/>
            <w:r w:rsidRPr="00272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Фрейтаг</w:t>
            </w:r>
            <w:proofErr w:type="spellEnd"/>
            <w:r w:rsidRPr="00272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787CC" w14:textId="77777777" w:rsidR="00061325" w:rsidRPr="002725B0" w:rsidRDefault="00061325" w:rsidP="00061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17860" w14:textId="77777777" w:rsidR="00061325" w:rsidRPr="002725B0" w:rsidRDefault="00061325" w:rsidP="000613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Технология. Роговцева Н.И. и др. (1-4) (Перспектива)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3B77E" w14:textId="77777777" w:rsidR="00061325" w:rsidRPr="002725B0" w:rsidRDefault="00061325" w:rsidP="000613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33497" w14:textId="77777777" w:rsidR="00061325" w:rsidRPr="002725B0" w:rsidRDefault="00061325" w:rsidP="000613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«Издательство «Просвещение»</w:t>
            </w:r>
          </w:p>
        </w:tc>
      </w:tr>
      <w:tr w:rsidR="00061325" w:rsidRPr="002725B0" w14:paraId="0A2DA681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22C19" w14:textId="77777777" w:rsidR="00061325" w:rsidRPr="002725B0" w:rsidRDefault="00061325" w:rsidP="0006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5B0">
              <w:rPr>
                <w:rFonts w:ascii="Times New Roman" w:hAnsi="Times New Roman" w:cs="Times New Roman"/>
                <w:sz w:val="20"/>
                <w:szCs w:val="20"/>
              </w:rPr>
              <w:t>1.1.1.7.1.8.2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27F31" w14:textId="77777777" w:rsidR="00061325" w:rsidRPr="002725B0" w:rsidRDefault="00061325" w:rsidP="000613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658E9" w14:textId="77777777" w:rsidR="00061325" w:rsidRPr="002725B0" w:rsidRDefault="00061325" w:rsidP="000613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Роговцева Н.И., Богданова Н.В., Шипилова Н.В.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DC1E2" w14:textId="77777777" w:rsidR="00061325" w:rsidRPr="002725B0" w:rsidRDefault="00061325" w:rsidP="00061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3A968" w14:textId="77777777" w:rsidR="00061325" w:rsidRPr="002725B0" w:rsidRDefault="00061325" w:rsidP="000613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Технология. Роговцева Н.И. и др. (1-4) (Перспектива)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6DE5D" w14:textId="77777777" w:rsidR="00061325" w:rsidRPr="002725B0" w:rsidRDefault="00061325" w:rsidP="000613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D589E" w14:textId="77777777" w:rsidR="00061325" w:rsidRPr="002725B0" w:rsidRDefault="00061325" w:rsidP="000613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«Издательство «Просвещение»</w:t>
            </w:r>
          </w:p>
        </w:tc>
      </w:tr>
      <w:tr w:rsidR="00061325" w:rsidRPr="002725B0" w14:paraId="27DC52EF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960AF" w14:textId="77777777" w:rsidR="00061325" w:rsidRPr="002725B0" w:rsidRDefault="00061325" w:rsidP="0006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5B0">
              <w:rPr>
                <w:rFonts w:ascii="Times New Roman" w:hAnsi="Times New Roman" w:cs="Times New Roman"/>
                <w:sz w:val="20"/>
                <w:szCs w:val="20"/>
              </w:rPr>
              <w:t>1.1.1.7.1.8.3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EC76E" w14:textId="77777777" w:rsidR="00061325" w:rsidRPr="002725B0" w:rsidRDefault="00061325" w:rsidP="000613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5A718" w14:textId="77777777" w:rsidR="00061325" w:rsidRPr="002725B0" w:rsidRDefault="00061325" w:rsidP="000613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Роговцева Н.И., Богданова Н.В., Шипилова Н.В. и другие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81F49" w14:textId="77777777" w:rsidR="00061325" w:rsidRPr="002725B0" w:rsidRDefault="00061325" w:rsidP="00061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4E5A5" w14:textId="77777777" w:rsidR="00061325" w:rsidRPr="002725B0" w:rsidRDefault="00061325" w:rsidP="000613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Технология. Роговцева Н.И. и др. (1-4) (Перспектива)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AD8A4" w14:textId="77777777" w:rsidR="00061325" w:rsidRPr="002725B0" w:rsidRDefault="00061325" w:rsidP="000613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5BC0E" w14:textId="77777777" w:rsidR="00061325" w:rsidRPr="002725B0" w:rsidRDefault="00061325" w:rsidP="000613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«Издательство «Просвещение»</w:t>
            </w:r>
          </w:p>
        </w:tc>
      </w:tr>
      <w:tr w:rsidR="00061325" w:rsidRPr="002725B0" w14:paraId="50EEFB92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6593D" w14:textId="77777777" w:rsidR="00061325" w:rsidRPr="002725B0" w:rsidRDefault="00061325" w:rsidP="0006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5B0">
              <w:rPr>
                <w:rFonts w:ascii="Times New Roman" w:hAnsi="Times New Roman" w:cs="Times New Roman"/>
                <w:sz w:val="20"/>
                <w:szCs w:val="20"/>
              </w:rPr>
              <w:t>1.1.1.7.1.8.4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A5EC3" w14:textId="77777777" w:rsidR="00061325" w:rsidRPr="002725B0" w:rsidRDefault="00061325" w:rsidP="000613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2445F" w14:textId="77777777" w:rsidR="00061325" w:rsidRPr="002725B0" w:rsidRDefault="00061325" w:rsidP="000613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Роговцева Н.И., Богданова Н.В., Шипилова Н.В. и другие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5A8B5" w14:textId="77777777" w:rsidR="00061325" w:rsidRPr="002725B0" w:rsidRDefault="00061325" w:rsidP="00061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60A6E" w14:textId="77777777" w:rsidR="00061325" w:rsidRPr="002725B0" w:rsidRDefault="00061325" w:rsidP="000613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Технология. Роговцева Н.И. и др. (1-4) (Перспектива)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B26A1" w14:textId="77777777" w:rsidR="00061325" w:rsidRPr="002725B0" w:rsidRDefault="00061325" w:rsidP="000613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5D451" w14:textId="77777777" w:rsidR="00061325" w:rsidRPr="002725B0" w:rsidRDefault="00061325" w:rsidP="000613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«Издательство «Просвещение»</w:t>
            </w:r>
          </w:p>
        </w:tc>
      </w:tr>
      <w:tr w:rsidR="00475A8F" w:rsidRPr="002725B0" w14:paraId="36E1FA76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5E93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1.1.1.8.1.3.1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04F9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9929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Лях В.И.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9A30B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09DF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культура. Лях В.И. (1-4) (Школа России)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8AC5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8C53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33F0B8CD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25EE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FB32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A082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Т.А., Баранов М. Т.,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 и другие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7F0EC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27A6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язык.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 А./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Бархударов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Г.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DDA9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8B12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2971BC1E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E5A9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5ABE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038A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Баранов М.Т.,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 и другие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A0495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E9E8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язык.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 А./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Бархударов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Г.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43EB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6C9A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40DE079A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A9F3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1.1.2.1.1.3.3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A01E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7D25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Баранов М.Т.,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 и другие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DEC4A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E96B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язык.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 А./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Бархударов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Г.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7ECE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8234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7877CE87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66A4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6E1C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088E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Бархударов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С.Г., Крючков С.Е., Максимов Л.Ю. и другие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0D831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2945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язык.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 А./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Бархударов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Г.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26EF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870B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53F353E5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B0C0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1.1.2.1.1.3.5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838B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385D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Бархударов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С.Г., Крючков С.Е., Максимов Л.Ю. и другие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34586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F288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язык.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 А./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Бархударов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Г.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1BC6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55F3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47FFB9E5" w14:textId="77777777" w:rsidTr="002725B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6538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1.1.2.1.1.9.5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F4BF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(для обучающихся с интеллектуальными нарушениями)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322F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Якубовская Э.В.,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Галунчикова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159E4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2327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(5-9) (для обучающихся с интеллектуальными нарушениями)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76A6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ADE5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7251EE39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B526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4BC1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1930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Коровина В.Я., Журавлев В.П., Коровин В.И.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356DB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7D01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Коровина В.Я. и др.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62B7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D63F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5224A670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CF09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6189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9FC8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Полухина В.П., Коровина В.Я., Журавлев В.П. и другие; под редакцией Коровиной В.Я.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965D7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4B5A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Коровина В.Я. и др.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AC67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D103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03665D2D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1EBF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1.1.2.1.2.2.3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5E49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FD68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Коровина В.Я., Журавлев В.П., Коровин В.И.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649DF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CAC6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Коровина В.Я. и др.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ED4B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26C0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22B0E32E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12FA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1.1.2.1.2.2.4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E359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AE1D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Коровина В.Я., Журавлев В.П., Коровин В.И.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68B82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2DFF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Коровина В.Я. и др.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77BA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0470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1847F257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8322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1.1.2.1.2.2.5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9D9B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2149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Коровина В.Я., Журавлев В.П., Коровин В.И. и другие; под редакцией Коровиной В.Я.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C361A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4501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Коровина В.Я. и др.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1A1F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EE37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7C12590D" w14:textId="77777777" w:rsidTr="002725B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8C55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1.1.2.1.2.8.5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7EE0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(для обучающихся с интеллектуальными нарушениями)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4593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Аксёнова А. К., Шишкова М.И.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E78EF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20AE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(5-9) (для обучающихся с интеллектуальными нарушениями)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9A5A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4A7B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72A92CED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F534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1.1.2.2.1.10.1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A9D4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0F93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4E0CA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04EE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УМК Афанасьевой-Михеевой. "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Rainbow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English"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F72C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3BA2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«ДРОФА»; АО «Издательство «Просвещение»</w:t>
            </w:r>
          </w:p>
        </w:tc>
      </w:tr>
      <w:tr w:rsidR="00475A8F" w:rsidRPr="002725B0" w14:paraId="63CE88F6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D7A3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1.1.2.2.1.10.2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7064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860E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B589C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343E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УМК Афанасьевой-Михеевой. "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Rainbow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English"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07F5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1C35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«ДРОФА»; АО «Издательство «Просвещение»</w:t>
            </w:r>
          </w:p>
        </w:tc>
      </w:tr>
      <w:tr w:rsidR="00475A8F" w:rsidRPr="002725B0" w14:paraId="19298060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9285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1.1.2.2.1.10.3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DB62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1A52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9785F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BBEF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УМК Афанасьевой-Михеевой. "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Rainbow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English"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AA7A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EB74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«ДРОФА»; АО «Издательство «Просвещение»</w:t>
            </w:r>
          </w:p>
        </w:tc>
      </w:tr>
      <w:tr w:rsidR="00475A8F" w:rsidRPr="002725B0" w14:paraId="01B6B934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EA01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1.1.2.2.1.10.4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07B8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0D15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B35B8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8A24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УМК Афанасьевой-Михеевой. "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Rainbow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English"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6F7E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13EE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«ДРОФА»; АО «Издательство «Просвещение»</w:t>
            </w:r>
          </w:p>
        </w:tc>
      </w:tr>
      <w:tr w:rsidR="00475A8F" w:rsidRPr="002725B0" w14:paraId="5D46EEB2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BA37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1.1.2.2.1.10.5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B8A3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32DD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339BF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B32A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УМК Афанасьевой-Михеевой. "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Rainbow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English"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2D11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D11F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«ДРОФА»; АО «Издательство «Просвещение»</w:t>
            </w:r>
          </w:p>
        </w:tc>
      </w:tr>
      <w:tr w:rsidR="00475A8F" w:rsidRPr="002725B0" w14:paraId="7FB9BD78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004D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5C42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3F50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Арсентьев Н.М., Данилов А.А., Стефанович П.С. и другие; под редакцией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BB8A1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6BD0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России. Под ред.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В. (6-10)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F56E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63C0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3B83A574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6983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A0D9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7EF4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Арсентьев Н.М., Данилов А.А.,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Курукин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 и другие; под редакцией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39B90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3A73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России. Под ред.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В. (6-10)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218B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BA98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66B44A76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F299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1.1.2.3.1.1.3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AA0B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3EAF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Арсентьев Н.М., Данилов А.А.,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Курукин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 и другие; под редакцией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ABE68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7751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России. Под ред.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В. (6-10)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41E5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CDCE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1CB73485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96CF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1.1.2.3.1.1.4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5AF8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C5EB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Арсентьев Н.М., Данилов А.А.,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Левандовский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 и другие; под редакцией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A1F4B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F5C7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России. Под ред.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В. (6-10)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BCB8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BC2A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2D901C0E" w14:textId="77777777" w:rsidTr="002725B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6A07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1.1.2.3.1.5.1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6E06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истории (для обучающихся с интеллектуальными нарушениями)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AB95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Бгажнокова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И.М., Смирнова Л.В.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4F8D2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A95A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 (6-9) (для обучающихся с интеллектуальными нарушениями)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C5A8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9904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52E75A74" w14:textId="77777777" w:rsidTr="002725B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1040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1.1.2.3.1.5.2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44A3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Отечества (для обучающихся с интеллектуальными нарушениями)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F4F3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Бгажнокова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И.М., Смирнова Л.В.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E856F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1E3B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 (6-9) (для обучающихся с интеллектуальными нарушениями)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9CF0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725F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122E83A9" w14:textId="77777777" w:rsidTr="002725B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5EE0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1.1.2.3.1.5.3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A67B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Отечества (для обучающихся с интеллектуальными нарушениями)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A1FD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Бгажнокова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И.М., Смирнова Л.В.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449DB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22CB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 (6-9) (для обучающихся с интеллектуальными нарушениями)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AB11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7965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311D0754" w14:textId="77777777" w:rsidTr="002725B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DA2E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1.1.2.3.1.5.4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EDD0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Отечества (для обучающихся с интеллектуальными нарушениями)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1DAA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Бгажнокова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И.М., Смирнова Л.В., Карелина И.В.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D868A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F487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 (6-9) (для обучающихся с интеллектуальными нарушениями)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C635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BAD1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50F40153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EFA8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E052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8898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Вигасин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Годер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Г.И., Свенцицкая И.С.; под редакцией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Искендерова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0CA4D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D9FA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Всеобщая история.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Вигасин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 -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Сороко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-Цюпа О.С. (5-10)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3700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EE2E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38FBB866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3B09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1.1.2.3.2.1.2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A1F6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3225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Агибалова Е.В., Донской Г.М.; под редакцией Сванидзе А.А.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80885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B854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Всеобщая история.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Вигасин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 -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Сороко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-Цюпа О.С. (5-10)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58A2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2CAD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361BE72D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E004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1.1.2.3.2.1.3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DEB8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263C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Юдовская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А.Я., Баранов П.А., Ванюшкина Л.М.; под редакцией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Искендерова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B98C0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FB91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Всеобщая история.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Вигасин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 -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Сороко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-Цюпа О.С. (5-10)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CA22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5F3E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50D184A4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06A8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1.1.2.3.2.1.4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3E4A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7E78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Юдовская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А.Я., Баранов П.А., Ванюшкина Л.М. и другие; под редакцией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Искендерова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A38D3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2F07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Всеобщая история.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Вигасин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 -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Сороко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-Цюпа О.С. (5-10)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0AC3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BE51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146AC8B9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A723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1.1.2.3.2.1.5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BFA9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8B06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Юдовская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А.Я., Баранов П.А., Ванюшкина Л.М. и другие; под редакцией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Искендерова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3E81B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C56B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Всеобщая история.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Вигасин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 -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Сороко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-Цюпа О.С. (5-10)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7442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F7E3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6581DEF5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31D8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07FF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ACC6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Боголюбов Л.Н., Виноградова Н.Ф., Городецкая Н.И. и другие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F52F1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DE01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Обществознание. Боголюбов Л.Н. и др. (6-9)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B817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19BC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601E8DBF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349B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1.1.2.3.3.1.2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02D8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050E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Боголюбов Л.Н., Иванова Л.Ф., Городецкая Н.И. и другие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D00EB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8FE0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Обществознание. Боголюбов Л.Н. и др. (6-9)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6376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80A4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7718A0EE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0B75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1.1.2.3.3.1.3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5A3F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F6EF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Боголюбов Л.Н.,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Лазебникова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А.Ю., Городецкая Н.И. и другие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15486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45B2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Обществознание. Боголюбов Л.Н. и др. (6-9)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9525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89A6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3C2D912D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2D52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1.1.2.3.3.1.4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81B6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FF6E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Боголюбов Л.Н.,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Лазебникова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А.Ю., Матвеев А.И. и другие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04732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8415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Обществознание. Боголюбов Л.Н. и др. (6-9)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FF1A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6C3A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015D87F4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7303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1.1.2.3.4.1.1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1385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A7E2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 А.И., Николина В.В., </w:t>
            </w: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Липкина Е.К. и другие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75CC3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 –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E8B9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География. Полярная звезда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D14A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D9EA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031F6121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5502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1.1.2.3.4.1.2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141C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4A76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 А.И., Николина В.В., Липкина Е.К. и другие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8461C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6728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География. Полярная звезда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423B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A335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648B906F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DD30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1.1.2.3.4.1.3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59B8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D18D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 А.И., Николина В.В., Липкина Е.К. и другие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E8E74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BC14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География. Полярная звезда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258B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17C5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1FE0A3AE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0DE1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1.1.2.3.4.1.4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43A0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2B7B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 А.И., Николина В.В., Липкина Е.К. и другие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EE8E3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8F44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География. Полярная звезда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F266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0E72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4AC516B0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3FBE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1.1.2.3.4.2.3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31DB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География: География России. Природа и население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7BEB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 А.И., Низовцев В.А., Ким Э.В. и другие; под редакцией Алексеева А.И.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B2B2C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40A8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УМК Климановой-Алексеева. География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4CB3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3CAB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«ДРОФА»; АО «Издательство «Просвещение»</w:t>
            </w:r>
          </w:p>
        </w:tc>
      </w:tr>
      <w:tr w:rsidR="00475A8F" w:rsidRPr="002725B0" w14:paraId="0CB333C5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444F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1.1.2.3.4.2.4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6883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География: География России. Хозяйство и географические районы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40FE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 А.И., Низовцев В.А., Ким Э.В. и другие; под редакцией Алексеева А.И.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1EE3F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DDA0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УМК Климановой-Алексеева. География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3058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7FFF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«ДРОФА»; АО «Издательство «Просвещение»</w:t>
            </w:r>
          </w:p>
        </w:tc>
      </w:tr>
      <w:tr w:rsidR="00475A8F" w:rsidRPr="002725B0" w14:paraId="3AD059E0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5D74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1.1.2.4.1.12.1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04F9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9AE9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Виленкин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Н.Я., Жохов В.И., Чесноков А.С., Александрова Л.А.,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Шварцбурд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CB2AC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F513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Математика.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Виленкин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Н.Я. (5-6)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B97E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03CF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3155C389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4C76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1.1.2.4.1.12.2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2C33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8C89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Виленкин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Н.Я., Жохов В.И., Чесноков А.С., Александрова Л.А.,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Шварцбурд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30824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C200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Математика.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Виленкин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Н.Я. (5-6)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562F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18C7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1A57D280" w14:textId="77777777" w:rsidTr="002725B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B3B9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1.1.2.4.1.6.1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A852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3B6F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 А.Г., Полонский В.Б., Якир М.С.; под редакцией Подольского В.Е.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FBED5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8D0B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УМК Мерзляка. Математика (5-6)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ACB9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0A5D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Издательский центр «ВЕНТАНА-ГРАФ»; АО «Издательство «Просвещение»</w:t>
            </w:r>
          </w:p>
        </w:tc>
      </w:tr>
      <w:tr w:rsidR="00475A8F" w:rsidRPr="002725B0" w14:paraId="37B53A9C" w14:textId="77777777" w:rsidTr="002725B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336F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1.1.2.4.1.6.2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1747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E741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 А.Г., Полонский В.Б., Якир М.С.; под редакцией Подольского В.Е.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8754A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8770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УМК Мерзляка. Математика (5-6)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BAEB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9CA5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Издательский центр «ВЕНТАНА-ГРАФ»; АО «Издательство «Просвещение»</w:t>
            </w:r>
          </w:p>
        </w:tc>
      </w:tr>
      <w:tr w:rsidR="00475A8F" w:rsidRPr="002725B0" w14:paraId="589075B5" w14:textId="77777777" w:rsidTr="002725B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650E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1.1.2.4.1.9.5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BA7A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(для обучающихся с интеллектуальными нарушениями)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ABE4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Антропов А.П.,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Ходот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А.Ю.,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Ходот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28E1F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31D7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(5-9) (для обучающихся с интеллектуальными нарушениями)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F49B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B83E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0F231AA7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0887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1.1.2.4.2.4.1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FB2F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18BF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Макарычев Ю.Н.,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Миндюк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Н.Г.,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Нешков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К.И. и другие; под редакцией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Теляковского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45614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7300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Алгебра. Макарычев Ю.Н. (7-9)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B6D6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15DA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154ED22F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22E9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1.1.2.4.2.4.2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334D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F2D5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Макарычев Ю.Н.,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Миндюк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Н.Г.,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Нешков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К.И. и другие; под редакцией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Теляковского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A5704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8FF2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Алгебра. Макарычев Ю.Н. (7-9)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17F0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396D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370B7F15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2164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1.1.2.4.2.4.3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CE33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60E9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Макарычев Ю.Н.,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Миндюк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Н.Г.,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Нешков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К.И. и другие; под редакцией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Теляковского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9E376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7F95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Алгебра. Макарычев Ю.Н. (7-9)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54AE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8066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69E61329" w14:textId="77777777" w:rsidTr="002725B0">
        <w:trPr>
          <w:trHeight w:val="5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7094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1.1.2.4.2.6.1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C52B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E39D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 А.Г., Полонский В.Б., Якир М.С.; под редакцией Подольского В.Е.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D63D1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B0EB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УМК Мерзляка. Алгебра (7-9) (Б)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F2D8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2B21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Издательский центр «ВЕНТАНА-ГРАФ»; АО «Издательство «Просвещение»</w:t>
            </w:r>
          </w:p>
        </w:tc>
      </w:tr>
      <w:tr w:rsidR="00475A8F" w:rsidRPr="002725B0" w14:paraId="3F219930" w14:textId="77777777" w:rsidTr="002725B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9F5B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1.1.2.4.2.6.2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3736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FD43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 А.Г., Полонский В.Б., Якир М.С.; под редакцией Подольского В.Е.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C539D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0728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УМК Мерзляка. Алгебра (7-9) (Б)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632E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BB8E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Издательский центр «ВЕНТАНА-ГРАФ»; АО «Издательство «Просвещение»</w:t>
            </w:r>
          </w:p>
        </w:tc>
      </w:tr>
      <w:tr w:rsidR="00475A8F" w:rsidRPr="002725B0" w14:paraId="4810CF56" w14:textId="77777777" w:rsidTr="002725B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EA6C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1.1.2.4.2.6.3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1204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FDA3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 А.Г., Полонский В.Б., Якир М.С.; под редакцией Подольского В.Е.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295FD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1055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УМК Мерзляка. Алгебра (7-9) (Б)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6D35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595C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Издательский центр «ВЕНТАНА-ГРАФ»; АО «Издательство «Просвещение»</w:t>
            </w:r>
          </w:p>
        </w:tc>
      </w:tr>
      <w:tr w:rsidR="00475A8F" w:rsidRPr="002725B0" w14:paraId="765EC220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EE55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1.1.2.4.3.1.1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219C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4680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Атанасян Л.С., Бутузов В.Ф., Кадомцев С.Б. и другие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68703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–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6751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Геометрия. Атанасян Л.С. И др. (7-9)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644D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B343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630F8E84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A2A3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1.1.2.5.1.10.1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1AF6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4050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Перышкин И.М., Иванов А.И.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28163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A9F9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Физика. Перышкин-Иванов. (7-9)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A0C0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D032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303111C3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B4E7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1.1.2.5.1.10.2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F313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08F2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Перышкин И.М., Иванов А.И.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FD802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E713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Физика. Перышкин-Иванов. (7-9)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AE09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6D9D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4657E44E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31FD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1.1.2.5.1.10.3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91ED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136F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Перышкин И.М.,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Гутник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Е.М., Иванов А.И., Петрова М.А.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643D4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4C1E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Физика. Перышкин-Иванов. (7-9)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09DD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49EA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7BD83E68" w14:textId="77777777" w:rsidTr="002725B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E6A8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1.1.2.5.2.3.1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A00A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8F72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И.Н., Николаев И.В., Корнилова О.А.; под редакцией Пономаревой И.Н.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EEBEF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E1C5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УМК Пономаревой. Биология (концентрическая)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1503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FA42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Издательский центр «ВЕНТАНА-ГРАФ»; АО «Издательство «Просвещение»</w:t>
            </w:r>
          </w:p>
        </w:tc>
      </w:tr>
      <w:tr w:rsidR="00475A8F" w:rsidRPr="002725B0" w14:paraId="7394576B" w14:textId="77777777" w:rsidTr="002725B0">
        <w:trPr>
          <w:trHeight w:val="5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F135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1.1.2.5.2.3.2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6D31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D004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И.Н., Корнилова О.А., Кучменко В.С.; под редакцией Пономаревой И.Н.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1A035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BCC1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УМК Пономаревой. Биология (концентрическая)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0BEE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9B2F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Издательский центр «ВЕНТАНА-ГРАФ»; АО «Издательство «Просвещение»</w:t>
            </w:r>
          </w:p>
        </w:tc>
      </w:tr>
      <w:tr w:rsidR="00475A8F" w:rsidRPr="002725B0" w14:paraId="73DED907" w14:textId="77777777" w:rsidTr="002725B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A96F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1.1.2.5.2.3.3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E353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C03E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 В.М., Бабенко В.Г., Кучменко В.С.; под редакцией Бабенко В.Г.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F74A4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A6D6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УМК Пономаревой. Биология (концентрическая)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2E5C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4C38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Издательский центр «ВЕНТАНА-ГРАФ»; АО «Издательство «Просвещение»</w:t>
            </w:r>
          </w:p>
        </w:tc>
      </w:tr>
      <w:tr w:rsidR="00475A8F" w:rsidRPr="002725B0" w14:paraId="1C8C27CC" w14:textId="77777777" w:rsidTr="002725B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8D57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1.1.2.5.2.3.4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1C35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FD8A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Драгомилов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А.Г., Маш Р.Д.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6E4F9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ACC5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УМК Пономаревой. Биология (концентрическая)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D318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2791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Издательский центр «ВЕНТАНА-ГРАФ»; АО «Издательство «Просвещение»</w:t>
            </w:r>
          </w:p>
        </w:tc>
      </w:tr>
      <w:tr w:rsidR="00475A8F" w:rsidRPr="002725B0" w14:paraId="2EA56726" w14:textId="77777777" w:rsidTr="002725B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F78A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1.1.2.5.2.3.5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56E3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15CD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Пономарёва И.Н., Корнилова О.А., Чернова Н.М.; под редакцией Пономаревой И.Н.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3746F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66F0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УМК Пономаревой. Биология (концентрическая)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D91C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DF7B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Издательский центр «ВЕНТАНА-ГРАФ»; АО «Издательство «Просвещение»</w:t>
            </w:r>
          </w:p>
        </w:tc>
      </w:tr>
      <w:tr w:rsidR="00475A8F" w:rsidRPr="002725B0" w14:paraId="3597B03F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2E8B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1.1.2.5.3.1.1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641A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215C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9AF1C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F93C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Химия. Габриелян О.С. (8-9)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4DB2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891A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31431C16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123C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1.1.2.5.3.1.2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72AD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2685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AD32F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4A7A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Химия. Габриелян О.С. (8-9)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FF1E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0150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5A3144D7" w14:textId="77777777" w:rsidTr="002725B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9457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1.1.2.5.4.1.1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ADF6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Природоведение (для обучающихся с интеллектуальными нарушениями)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8CE3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Лифанова Т.М., Соломина Е.Н.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C6B40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B4A7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Природоведение (5-6) (для обучающихся с интеллектуальными нарушениями)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4BDB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F642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18331551" w14:textId="77777777" w:rsidTr="002725B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AD9C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1.1.2.5.4.1.2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2645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Природоведение (для обучающихся с интеллектуальными нарушениями)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F3EE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Лифанова Т.М., Соломина Е.Н.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D2F10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3380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Природоведение (5-6) (для обучающихся с интеллектуальными нарушениями)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A474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C5E1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364B798E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5804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1.1.2.6.1.1.1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79C1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C902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Горяева Н. А., Островская О.В.; под редакцией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2E191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4306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Изобразительное искусство. Под ред.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 (5-8)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17FC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02DD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409A4132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31E5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1.1.2.6.1.1.2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0D79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A79D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Л.А.; под редакцией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20938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8A5C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Изобразительное искусство. Под ред.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 (5-8)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D77F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1594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78057661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3FDB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1.1.2.6.1.1.3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86A0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8A32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Питерских А.С., Гуров Г.Е.; под редакцией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6E3E2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1261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Изобразительное искусство. Под ред.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 (5-8)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F747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4860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256933E7" w14:textId="77777777" w:rsidTr="002725B0">
        <w:trPr>
          <w:trHeight w:val="2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B52E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1.1.2.6.1.4.1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88F3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BBB6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Рау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М.Ю., Зыкова М.А.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21B24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8060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 (1-5) (для обучающихся с интеллектуальными нарушениями)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CEF9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18AD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5523FD00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8E2C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1.1.2.6.2.1.1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1FA6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F83F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Г.П., Критская Е.Д.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6E9C2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28C7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Музыка. Сергеева Г.П. (5-8)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2CA8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F8F9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459DE16F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DD9D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1.1.2.6.2.1.2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AFC1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53F1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Г.П., Критская Е.Д.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3300D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7278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Музыка. Сергеева Г.П. (5-8)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3765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F2EA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3AE8464E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E49A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1.1.2.6.2.1.3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C357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C70C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Г.П., Критская Е.Д.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0161C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CD50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Музыка. Сергеева Г.П. (5-8)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5A23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C2F8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0C4148CF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DE65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1.1.2.7.1.1.1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A86C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22F3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Казакевич В.М., Пичугина Г.В., Семёнова Г.Ю. и другие; под редакцией Казакевича 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AAC39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DCCC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Технология. Казакевич В. М. и др.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54EA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803A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0648F2BD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2DB9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1.1.2.7.1.1.2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EA74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58D2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Казакевич В.М., Пичугина Г.В., Семёнова Г.Ю. и другие; под редакцией Казакевича 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47944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D01B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Технология. Казакевич В. М. и др.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7A56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1CED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6788EA49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4EDF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1.1.2.7.1.1.3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9E42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1F08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Казакевич В.М., Пичугина Г.В., Семёнова Г.Ю. и другие; под редакцией Казакевича 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52E66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20A9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Технология. Казакевич В. М. и др.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C654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5E6E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1DEF958D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0EAB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1.1.2.7.1.1.4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8E2B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E72D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Казакевич В.М., Пичугина Г.В., Семёнова Г.Ю. и другие; под </w:t>
            </w: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редакцией Казакевича 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7FBAB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 –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EA1F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Технология. Казакевич В. М. и др.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9631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A5C3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51925666" w14:textId="77777777" w:rsidTr="002725B0">
        <w:trPr>
          <w:trHeight w:val="19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8FC3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1.1.2.7.1.13.2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0BA7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Технология. Цветоводство и декоративное садоводство. Учебник для общеобразовательных организаций, реализующих адаптированные основные общеобразовательные программы (для обучающихся с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интеллектуаль-ными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нарушениями)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D99E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Карман Н.М., Ковалёва Е.А., Зак Г.Г.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621BD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91BF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Технология. Цветоводство и декоративное садоводство (5-9) (для обучающихся с интеллектуальными нарушениями)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19C9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0C42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1248EE56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96A6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1.1.2.7.1.2.1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4127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439D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Глозман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Е.С., Кожина О.А.,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Хотунцев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Ю.Л. и другие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CB1B2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9CE6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УМК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Глозмана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-Кожиной. Технология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0565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CB99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«ДРОФА»; АО «Издательство «Просвещение»</w:t>
            </w:r>
          </w:p>
        </w:tc>
      </w:tr>
      <w:tr w:rsidR="00475A8F" w:rsidRPr="002725B0" w14:paraId="50CCB623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C253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1.1.2.7.1.2.2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CB63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7A39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Глозман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Е.С., Кожина О.А.,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Хотунцев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Ю.Л. и другие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BAD7F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BD29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УМК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Глозмана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-Кожиной. Технология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A51E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4F87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«ДРОФА»; АО «Издательство «Просвещение»</w:t>
            </w:r>
          </w:p>
        </w:tc>
      </w:tr>
      <w:tr w:rsidR="00475A8F" w:rsidRPr="002725B0" w14:paraId="754C0E2C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42C7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1.1.2.7.1.2.3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9A8B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A612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Глозман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Е.С., Кожина О.А.,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Хотунцев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Ю.Л. и другие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CF127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C278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УМК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Глозмана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-Кожиной. Технология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649E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D07A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«ДРОФА»; АО «Издательство «Просвещение»</w:t>
            </w:r>
          </w:p>
        </w:tc>
      </w:tr>
      <w:tr w:rsidR="00475A8F" w:rsidRPr="002725B0" w14:paraId="2B1829B5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8B32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1.1.2.7.1.2.4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CF0A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8ED3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Глозман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Е.С., Кожина О.А.,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Хотунцев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Ю.Л. и другие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150CE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–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5C6B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УМК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Глозмана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-Кожиной. Технология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5A9E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3148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«ДРОФА»; АО «Издательство «Просвещение»</w:t>
            </w:r>
          </w:p>
        </w:tc>
      </w:tr>
      <w:tr w:rsidR="00475A8F" w:rsidRPr="002725B0" w14:paraId="3AA4191B" w14:textId="77777777" w:rsidTr="002725B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4DF5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1.1.2.7.1.5.1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8FD9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Технология. Швейное дело (для обучающихся с интеллектуальными нарушениями)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5AD2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Картушина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Г.Б., Мозговая Г.Г.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F7699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59A7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Технология. Швейное дело (5-9) (для обучающихся с интеллектуальными нарушениями)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444C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FC6A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00971FA5" w14:textId="77777777" w:rsidTr="002725B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3FBF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1.1.2.7.1.5.2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741A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Технология. Швейное дело (для обучающихся с интеллектуальными нарушениями)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E593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Картушина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Г.Б., Мозговая Г.Г.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2747E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BDED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Технология. Швейное дело (5-9) (для обучающихся с интеллектуальными нарушениями)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19D0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0E53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79F3C3D9" w14:textId="77777777" w:rsidTr="002725B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59F2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1.1.2.7.1.5.3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8A84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Технология. Швейное дело (для обучающихся с интеллектуальными нарушениями)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CF88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Мозговая Г.Г.,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Картушина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60345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82D7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Технология. Швейное дело (5-9) (для обучающихся с интеллектуальными нарушениями)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4AE9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B5DA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06FA84FF" w14:textId="77777777" w:rsidTr="002725B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D5E4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1.1.2.7.1.5.4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6D32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Технология. Швейное дело (для обучающихся с интеллектуальными нарушениями)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EBD8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Мозговая Г.Г.,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Картушина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9DFC0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99E5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Технология. Швейное дело (5-9) (для обучающихся с интеллектуальными нарушениями)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B73E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A1CA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6DDC0D4A" w14:textId="77777777" w:rsidTr="002725B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CD8F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1.1.2.7.1.5.5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B792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Технология. Швейное дело (для обучающихся с интеллектуальными нарушениями)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2D02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Картушина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Г.Б., Мозговая Г.Г.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99C2E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942F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Технология. Швейное дело (5-9) (для обучающихся с интеллектуальными нарушениями)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BB92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BE85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21EE77FA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6D3F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1.1.2.7.1.8.1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F270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Технология. Производство и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88E5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Бешенков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С.А., Шутикова М.И., Неустроев С.С.,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Миндзаева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Э.В., Лабутин В.Б., Филиппов В.И.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9309E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–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AD9C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Технология. Производство и технологии.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Бешенков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С.А. и др.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203A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325D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«Издательство «Просвещение» </w:t>
            </w:r>
          </w:p>
        </w:tc>
      </w:tr>
      <w:tr w:rsidR="00475A8F" w:rsidRPr="002725B0" w14:paraId="138E6E4B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D7C5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1.1.2.8.1.1.1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93E7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D97D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Виленский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М.Я.,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Туревский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И.М.,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Торочкова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Т.Ю. и другие; под редакцией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Виленского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8149C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–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B935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культура. Лях В.И.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0556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8764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039098F8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9E75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1.1.2.8.1.1.2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C17D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B984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Лях В.И.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CC6D6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–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4D5A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культура. Лях В.И.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6818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3E18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36538077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9252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1.1.2.8.2.1.1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338C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 (2 частях)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74FC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Рудаков Д.П. и другие; под научной редакцией Шойгу Ю.С.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BE1A1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–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BA5A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 под ред. Ю.С. Шойгу (8-9)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E81B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2E3A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4BA81D49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41B1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2.1.1.3.1.1.2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F19B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Шахматы в школе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B5B3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Прудникова Е.А., Волкова Е.И.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690CF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E5AD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Шахматы в школе (1-4)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0F8A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FD7D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614C06C3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84C9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2.1.1.3.1.1.3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00DB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Шахматы в школе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BB1F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Прудникова Е.А., Волкова Е.И.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68A25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EA99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Шахматы в школе (1-4)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D2BA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13E3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34D38D13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C57A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2.1.1.3.1.1.4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C9D2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Шахматы в школе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6C7E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Прудникова Е.А., Волкова Е.И.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09D40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D650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Шахматы в школе (1-4)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9DA5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B28A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68020F4D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7D5C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2.1.2.1.2.2.1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16F97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2B91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Чумаченко В.В., Горяев А.П.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37AE6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–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EB7B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Экономика. Финансовая грамотность. Чумаченко В. В. (8-9)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A287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грамотность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F404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2341D5AE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1F48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2.1.2.1.3.1.1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FE7E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Общественно-научные предметы. Рассказы о родной природе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FFCC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 О.Д.; под редакцией Васильевой О.Ю.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14E50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61BB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Общественно-научные предметы. Рассказы о родной природе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32935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0A04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155D6F48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F40C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2.1.2.1.4.1.1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5514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Общественно-научные предметы. Рассказы по истории Отечества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C376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Володихин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Д.М., Рудник С.Н.; под редакцией Васильевой О.Ю.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775F6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55A1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Общественно-научные предметы.  Рассказы по истории Отечества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D607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AC613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011CCBFF" w14:textId="77777777" w:rsidTr="002725B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2E41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2.1.2.2.1.1.1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4467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05F9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Н.Ф., Власенко В.И., Поляков А.В.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09A5F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EF91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УМК Виноградовой. ОДНК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5D0C1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62BD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Издательский центр «ВЕНТАНА-ГРАФ»; АО «Издательство «Просвещение»</w:t>
            </w:r>
          </w:p>
        </w:tc>
      </w:tr>
      <w:tr w:rsidR="00475A8F" w:rsidRPr="002725B0" w14:paraId="48A24652" w14:textId="77777777" w:rsidTr="002725B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AB6E6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2.1.2.3.2.2.2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7776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CE4FE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Семёнов А.Л., Рудченко Т.А.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9A2B1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31F8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Информатика. Семенов А.Л. (5-6)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DD6A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0EFF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475A8F" w:rsidRPr="002725B0" w14:paraId="02D47321" w14:textId="77777777" w:rsidTr="002725B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09A19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2.1.2.4.2.1.1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4708C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Химия. Вводный курс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E7EED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Габриелян О.С., Остроумов И.Г., </w:t>
            </w:r>
            <w:proofErr w:type="spellStart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Ахлебинин</w:t>
            </w:r>
            <w:proofErr w:type="spellEnd"/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842A8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20AEA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УМК Габриеляна. Вводный курс 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96B5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84C50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«ДРОФА»; АО «Издательство «Просвещение»</w:t>
            </w:r>
          </w:p>
        </w:tc>
      </w:tr>
      <w:tr w:rsidR="00475A8F" w:rsidRPr="002725B0" w14:paraId="7C764633" w14:textId="77777777" w:rsidTr="002725B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1793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2.1.2.7.1.1.1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38CEB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1F9B8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Н.Ф., Смирнов Д.В., Сидоренко Л.В. и другие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60CD7" w14:textId="77777777" w:rsidR="00475A8F" w:rsidRPr="002725B0" w:rsidRDefault="00475A8F" w:rsidP="0047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–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77DD4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УМК Виноградовой. ОБЖ (5-9)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3133F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61A92" w14:textId="77777777" w:rsidR="00475A8F" w:rsidRPr="002725B0" w:rsidRDefault="00475A8F" w:rsidP="0047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Издательский центр «ВЕНТАНА-ГРАФ»; АО «Издательство «Просвещение»</w:t>
            </w:r>
          </w:p>
        </w:tc>
      </w:tr>
    </w:tbl>
    <w:p w14:paraId="607019B2" w14:textId="77777777" w:rsidR="00475A8F" w:rsidRPr="00962CE4" w:rsidRDefault="00475A8F" w:rsidP="00962CE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796B594" w14:textId="77777777" w:rsidR="00061325" w:rsidRDefault="00061325" w:rsidP="0096299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61325" w:rsidSect="00475A8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7BC0C887" w14:textId="77777777" w:rsidR="0096299D" w:rsidRDefault="0096299D" w:rsidP="00962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9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  <w:proofErr w:type="gramStart"/>
      <w:r w:rsidRPr="0096299D">
        <w:rPr>
          <w:rFonts w:ascii="Times New Roman" w:hAnsi="Times New Roman" w:cs="Times New Roman"/>
          <w:b/>
          <w:sz w:val="28"/>
          <w:szCs w:val="28"/>
        </w:rPr>
        <w:t>учебников  на</w:t>
      </w:r>
      <w:proofErr w:type="gramEnd"/>
      <w:r w:rsidRPr="0096299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D51DE">
        <w:rPr>
          <w:rFonts w:ascii="Times New Roman" w:hAnsi="Times New Roman" w:cs="Times New Roman"/>
          <w:b/>
          <w:sz w:val="28"/>
          <w:szCs w:val="28"/>
        </w:rPr>
        <w:t>20</w:t>
      </w:r>
      <w:r w:rsidRPr="0096299D">
        <w:rPr>
          <w:rFonts w:ascii="Times New Roman" w:hAnsi="Times New Roman" w:cs="Times New Roman"/>
          <w:b/>
          <w:sz w:val="28"/>
          <w:szCs w:val="28"/>
        </w:rPr>
        <w:t>-20</w:t>
      </w:r>
      <w:r w:rsidR="00962CE4">
        <w:rPr>
          <w:rFonts w:ascii="Times New Roman" w:hAnsi="Times New Roman" w:cs="Times New Roman"/>
          <w:b/>
          <w:sz w:val="28"/>
          <w:szCs w:val="28"/>
        </w:rPr>
        <w:t>2</w:t>
      </w:r>
      <w:r w:rsidR="004D51DE">
        <w:rPr>
          <w:rFonts w:ascii="Times New Roman" w:hAnsi="Times New Roman" w:cs="Times New Roman"/>
          <w:b/>
          <w:sz w:val="28"/>
          <w:szCs w:val="28"/>
        </w:rPr>
        <w:t>1</w:t>
      </w:r>
      <w:r w:rsidRPr="0096299D">
        <w:rPr>
          <w:rFonts w:ascii="Times New Roman" w:hAnsi="Times New Roman" w:cs="Times New Roman"/>
          <w:b/>
          <w:sz w:val="28"/>
          <w:szCs w:val="28"/>
        </w:rPr>
        <w:t xml:space="preserve"> учебный год,  используемых при реализации имеющих государственную  аккредитацию образовательных программ  начального общего образования (1-4 классы)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3611"/>
        <w:gridCol w:w="2337"/>
      </w:tblGrid>
      <w:tr w:rsidR="0096299D" w:rsidRPr="00962CE4" w14:paraId="71678DDF" w14:textId="77777777" w:rsidTr="00962CE4">
        <w:tc>
          <w:tcPr>
            <w:tcW w:w="988" w:type="dxa"/>
          </w:tcPr>
          <w:p w14:paraId="2DD9D41C" w14:textId="77777777" w:rsidR="0096299D" w:rsidRPr="00962CE4" w:rsidRDefault="0096299D" w:rsidP="00962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14:paraId="18AB13C3" w14:textId="77777777" w:rsidR="0096299D" w:rsidRPr="00962CE4" w:rsidRDefault="0096299D" w:rsidP="00962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3611" w:type="dxa"/>
          </w:tcPr>
          <w:p w14:paraId="7621CE4B" w14:textId="77777777" w:rsidR="0096299D" w:rsidRPr="00962CE4" w:rsidRDefault="0096299D" w:rsidP="00962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Авторы учебно-методического комплекта  </w:t>
            </w:r>
          </w:p>
        </w:tc>
        <w:tc>
          <w:tcPr>
            <w:tcW w:w="2337" w:type="dxa"/>
          </w:tcPr>
          <w:p w14:paraId="09F404C4" w14:textId="77777777" w:rsidR="0096299D" w:rsidRPr="00962CE4" w:rsidRDefault="0096299D" w:rsidP="00962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962CE4" w:rsidRPr="00962CE4" w14:paraId="05AB4A1D" w14:textId="77777777" w:rsidTr="00962CE4">
        <w:tc>
          <w:tcPr>
            <w:tcW w:w="988" w:type="dxa"/>
            <w:vMerge w:val="restart"/>
          </w:tcPr>
          <w:p w14:paraId="2CBA8678" w14:textId="77777777" w:rsidR="00962CE4" w:rsidRPr="00962CE4" w:rsidRDefault="00962CE4" w:rsidP="00962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409" w:type="dxa"/>
          </w:tcPr>
          <w:p w14:paraId="0AC57726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5478A034" w14:textId="77777777" w:rsidR="00962CE4" w:rsidRPr="00962CE4" w:rsidRDefault="00962CE4" w:rsidP="00962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</w:tcPr>
          <w:p w14:paraId="32A6DBF5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 </w:t>
            </w:r>
          </w:p>
          <w:p w14:paraId="46512384" w14:textId="77777777" w:rsidR="00962CE4" w:rsidRPr="00962CE4" w:rsidRDefault="00962CE4" w:rsidP="00962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31CC4CCE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</w:p>
        </w:tc>
      </w:tr>
      <w:tr w:rsidR="00962CE4" w:rsidRPr="00962CE4" w14:paraId="06376BCF" w14:textId="77777777" w:rsidTr="00962CE4">
        <w:tc>
          <w:tcPr>
            <w:tcW w:w="988" w:type="dxa"/>
            <w:vMerge/>
          </w:tcPr>
          <w:p w14:paraId="1746F4C2" w14:textId="77777777" w:rsidR="00962CE4" w:rsidRPr="00962CE4" w:rsidRDefault="00962CE4" w:rsidP="00962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18286F20" w14:textId="77777777" w:rsidR="00962CE4" w:rsidRPr="00962CE4" w:rsidRDefault="00962CE4" w:rsidP="00962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Азбука. В 2-х частях;  </w:t>
            </w:r>
          </w:p>
        </w:tc>
        <w:tc>
          <w:tcPr>
            <w:tcW w:w="3611" w:type="dxa"/>
          </w:tcPr>
          <w:p w14:paraId="623BDE63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Кирюшкин В.А., Виноградская Л.А. и др.  </w:t>
            </w:r>
          </w:p>
          <w:p w14:paraId="2DCF6BE9" w14:textId="77777777" w:rsidR="00962CE4" w:rsidRPr="00962CE4" w:rsidRDefault="00962CE4" w:rsidP="00962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096B8B5C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E075C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</w:p>
          <w:p w14:paraId="63FD4470" w14:textId="77777777" w:rsidR="00962CE4" w:rsidRPr="00962CE4" w:rsidRDefault="00962CE4" w:rsidP="00962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CE4" w:rsidRPr="00962CE4" w14:paraId="06582F89" w14:textId="77777777" w:rsidTr="00962CE4">
        <w:tc>
          <w:tcPr>
            <w:tcW w:w="988" w:type="dxa"/>
            <w:vMerge/>
          </w:tcPr>
          <w:p w14:paraId="172FA5FD" w14:textId="77777777" w:rsidR="00962CE4" w:rsidRPr="00962CE4" w:rsidRDefault="00962CE4" w:rsidP="00962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19FFA0D2" w14:textId="77777777" w:rsidR="00962CE4" w:rsidRPr="00962CE4" w:rsidRDefault="00962CE4" w:rsidP="00962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11" w:type="dxa"/>
          </w:tcPr>
          <w:p w14:paraId="7EC95DD2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Климанова, В.Г. Горецкий,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0E2130B6" w14:textId="77777777" w:rsidR="00962CE4" w:rsidRPr="00962CE4" w:rsidRDefault="00962CE4" w:rsidP="00962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2A566D7E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 </w:t>
            </w:r>
          </w:p>
          <w:p w14:paraId="50B3372A" w14:textId="77777777" w:rsidR="00962CE4" w:rsidRPr="00962CE4" w:rsidRDefault="00962CE4" w:rsidP="00962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CE4" w:rsidRPr="00962CE4" w14:paraId="3BCB251B" w14:textId="77777777" w:rsidTr="00962CE4">
        <w:tc>
          <w:tcPr>
            <w:tcW w:w="988" w:type="dxa"/>
            <w:vMerge/>
          </w:tcPr>
          <w:p w14:paraId="0024561E" w14:textId="77777777" w:rsidR="00962CE4" w:rsidRPr="00962CE4" w:rsidRDefault="00962CE4" w:rsidP="00962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0D086AFC" w14:textId="77777777" w:rsidR="00962CE4" w:rsidRPr="00962CE4" w:rsidRDefault="00962CE4" w:rsidP="00962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11" w:type="dxa"/>
          </w:tcPr>
          <w:p w14:paraId="16FCEDDD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МороМ.И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ВолковаС.И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., Степанова С.В. </w:t>
            </w:r>
          </w:p>
          <w:p w14:paraId="003DEE81" w14:textId="77777777" w:rsidR="00962CE4" w:rsidRPr="00962CE4" w:rsidRDefault="00962CE4" w:rsidP="00962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62F36A12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</w:p>
          <w:p w14:paraId="2F391443" w14:textId="77777777" w:rsidR="00962CE4" w:rsidRPr="00962CE4" w:rsidRDefault="00962CE4" w:rsidP="00962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CE4" w:rsidRPr="00962CE4" w14:paraId="5410B36D" w14:textId="77777777" w:rsidTr="00962CE4">
        <w:tc>
          <w:tcPr>
            <w:tcW w:w="988" w:type="dxa"/>
            <w:vMerge/>
          </w:tcPr>
          <w:p w14:paraId="7B5B63AF" w14:textId="77777777" w:rsidR="00962CE4" w:rsidRPr="00962CE4" w:rsidRDefault="00962CE4" w:rsidP="00962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7C0C1978" w14:textId="77777777" w:rsidR="00962CE4" w:rsidRPr="00962CE4" w:rsidRDefault="00962CE4" w:rsidP="00962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11" w:type="dxa"/>
          </w:tcPr>
          <w:p w14:paraId="773A1C2F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Плешаков, М.Ю. Новицкая. Окружающий мир.  </w:t>
            </w:r>
          </w:p>
          <w:p w14:paraId="0B582034" w14:textId="77777777" w:rsidR="00962CE4" w:rsidRPr="00962CE4" w:rsidRDefault="00962CE4" w:rsidP="00962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4ED8185F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</w:p>
          <w:p w14:paraId="532BD82A" w14:textId="77777777" w:rsidR="00962CE4" w:rsidRPr="00962CE4" w:rsidRDefault="00962CE4" w:rsidP="00962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CE4" w:rsidRPr="00962CE4" w14:paraId="3BCD7C6F" w14:textId="77777777" w:rsidTr="00962CE4">
        <w:tc>
          <w:tcPr>
            <w:tcW w:w="988" w:type="dxa"/>
            <w:vMerge/>
          </w:tcPr>
          <w:p w14:paraId="1FC03338" w14:textId="77777777" w:rsidR="00962CE4" w:rsidRPr="00962CE4" w:rsidRDefault="00962CE4" w:rsidP="00962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2B799DEC" w14:textId="77777777" w:rsidR="00962CE4" w:rsidRPr="00962CE4" w:rsidRDefault="00962CE4" w:rsidP="00962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11" w:type="dxa"/>
          </w:tcPr>
          <w:p w14:paraId="73AC3183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</w:p>
          <w:p w14:paraId="2FF45312" w14:textId="77777777" w:rsidR="00962CE4" w:rsidRPr="00962CE4" w:rsidRDefault="00962CE4" w:rsidP="00962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4B23A358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</w:p>
          <w:p w14:paraId="313E3D96" w14:textId="77777777" w:rsidR="00962CE4" w:rsidRPr="00962CE4" w:rsidRDefault="00962CE4" w:rsidP="00962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CE4" w:rsidRPr="00962CE4" w14:paraId="6E3C954D" w14:textId="77777777" w:rsidTr="00962CE4">
        <w:tc>
          <w:tcPr>
            <w:tcW w:w="988" w:type="dxa"/>
            <w:vMerge w:val="restart"/>
          </w:tcPr>
          <w:p w14:paraId="552B791A" w14:textId="77777777" w:rsidR="00962CE4" w:rsidRPr="00962CE4" w:rsidRDefault="00962CE4" w:rsidP="00962C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класс </w:t>
            </w:r>
          </w:p>
          <w:p w14:paraId="7FD1BEEC" w14:textId="77777777" w:rsidR="00962CE4" w:rsidRPr="00962CE4" w:rsidRDefault="00962CE4" w:rsidP="00962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2C9653D4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В 2-х частях </w:t>
            </w:r>
          </w:p>
          <w:p w14:paraId="1E1ABBAB" w14:textId="77777777" w:rsidR="00962CE4" w:rsidRPr="00962CE4" w:rsidRDefault="00962CE4" w:rsidP="00962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</w:tcPr>
          <w:p w14:paraId="029E45D3" w14:textId="77777777" w:rsidR="00962CE4" w:rsidRPr="00962CE4" w:rsidRDefault="00962CE4" w:rsidP="00962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337" w:type="dxa"/>
          </w:tcPr>
          <w:p w14:paraId="0CE953B2" w14:textId="77777777" w:rsidR="00962CE4" w:rsidRPr="00962CE4" w:rsidRDefault="00962CE4" w:rsidP="00962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962CE4" w:rsidRPr="00962CE4" w14:paraId="78051469" w14:textId="77777777" w:rsidTr="00962CE4">
        <w:tc>
          <w:tcPr>
            <w:tcW w:w="988" w:type="dxa"/>
            <w:vMerge/>
          </w:tcPr>
          <w:p w14:paraId="2538A04E" w14:textId="77777777" w:rsidR="00962CE4" w:rsidRPr="00962CE4" w:rsidRDefault="00962CE4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86A85EA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11" w:type="dxa"/>
          </w:tcPr>
          <w:p w14:paraId="79A0109C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М.В. и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337" w:type="dxa"/>
          </w:tcPr>
          <w:p w14:paraId="0CAA3021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962CE4" w:rsidRPr="00962CE4" w14:paraId="7C64F95F" w14:textId="77777777" w:rsidTr="00962CE4">
        <w:tc>
          <w:tcPr>
            <w:tcW w:w="988" w:type="dxa"/>
            <w:vMerge/>
          </w:tcPr>
          <w:p w14:paraId="75ED09B6" w14:textId="77777777" w:rsidR="00962CE4" w:rsidRPr="00962CE4" w:rsidRDefault="00962CE4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9A77D7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3611" w:type="dxa"/>
          </w:tcPr>
          <w:p w14:paraId="3DF43C29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337" w:type="dxa"/>
          </w:tcPr>
          <w:p w14:paraId="5DB4CE8E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"Просвещение»</w:t>
            </w:r>
          </w:p>
        </w:tc>
      </w:tr>
      <w:tr w:rsidR="00962CE4" w:rsidRPr="00962CE4" w14:paraId="60079C39" w14:textId="77777777" w:rsidTr="00962CE4">
        <w:tc>
          <w:tcPr>
            <w:tcW w:w="988" w:type="dxa"/>
            <w:vMerge/>
          </w:tcPr>
          <w:p w14:paraId="48BF9EE8" w14:textId="77777777" w:rsidR="00962CE4" w:rsidRPr="00962CE4" w:rsidRDefault="00962CE4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A400B9C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Окружающий мир в 2х частях</w:t>
            </w:r>
          </w:p>
        </w:tc>
        <w:tc>
          <w:tcPr>
            <w:tcW w:w="3611" w:type="dxa"/>
          </w:tcPr>
          <w:p w14:paraId="060A5E01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Плешаков А.А</w:t>
            </w:r>
          </w:p>
        </w:tc>
        <w:tc>
          <w:tcPr>
            <w:tcW w:w="2337" w:type="dxa"/>
          </w:tcPr>
          <w:p w14:paraId="56C5096E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</w:p>
        </w:tc>
      </w:tr>
      <w:tr w:rsidR="00962CE4" w:rsidRPr="00962CE4" w14:paraId="60FEF8C2" w14:textId="77777777" w:rsidTr="00962CE4">
        <w:tc>
          <w:tcPr>
            <w:tcW w:w="988" w:type="dxa"/>
            <w:vMerge/>
          </w:tcPr>
          <w:p w14:paraId="1F0119B1" w14:textId="77777777" w:rsidR="00962CE4" w:rsidRPr="00962CE4" w:rsidRDefault="00962CE4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8434CC2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11" w:type="dxa"/>
          </w:tcPr>
          <w:p w14:paraId="18E45D76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</w:p>
          <w:p w14:paraId="0BE22713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E01C802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</w:p>
          <w:p w14:paraId="2562F934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E4" w:rsidRPr="00962CE4" w14:paraId="6387C3FC" w14:textId="77777777" w:rsidTr="00962CE4">
        <w:tc>
          <w:tcPr>
            <w:tcW w:w="988" w:type="dxa"/>
            <w:vMerge w:val="restart"/>
          </w:tcPr>
          <w:p w14:paraId="309A2583" w14:textId="77777777" w:rsidR="00962CE4" w:rsidRPr="00962CE4" w:rsidRDefault="00962CE4" w:rsidP="00962C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 </w:t>
            </w:r>
          </w:p>
          <w:p w14:paraId="249DCFCF" w14:textId="77777777" w:rsidR="00962CE4" w:rsidRPr="00962CE4" w:rsidRDefault="00962CE4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39FB09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В 2-х частях </w:t>
            </w:r>
          </w:p>
          <w:p w14:paraId="2C606302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14:paraId="08C31C4C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337" w:type="dxa"/>
          </w:tcPr>
          <w:p w14:paraId="4021378C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</w:p>
          <w:p w14:paraId="555CC894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E4" w:rsidRPr="00962CE4" w14:paraId="28544865" w14:textId="77777777" w:rsidTr="00962CE4">
        <w:tc>
          <w:tcPr>
            <w:tcW w:w="988" w:type="dxa"/>
            <w:vMerge/>
          </w:tcPr>
          <w:p w14:paraId="6A767BCD" w14:textId="77777777" w:rsidR="00962CE4" w:rsidRPr="00962CE4" w:rsidRDefault="00962CE4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E785ED5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В 2-х частях </w:t>
            </w:r>
          </w:p>
          <w:p w14:paraId="4ADAF8C8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14:paraId="4D86DD9B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М.В. и др. </w:t>
            </w:r>
          </w:p>
        </w:tc>
        <w:tc>
          <w:tcPr>
            <w:tcW w:w="2337" w:type="dxa"/>
          </w:tcPr>
          <w:p w14:paraId="49F0720D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</w:p>
        </w:tc>
      </w:tr>
      <w:tr w:rsidR="00962CE4" w:rsidRPr="00962CE4" w14:paraId="6778473C" w14:textId="77777777" w:rsidTr="00962CE4">
        <w:tc>
          <w:tcPr>
            <w:tcW w:w="988" w:type="dxa"/>
            <w:vMerge/>
          </w:tcPr>
          <w:p w14:paraId="446A2534" w14:textId="77777777" w:rsidR="00962CE4" w:rsidRPr="00962CE4" w:rsidRDefault="00962CE4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72225EA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В 2-х частях </w:t>
            </w:r>
          </w:p>
          <w:p w14:paraId="34155CAC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14:paraId="32910415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 </w:t>
            </w:r>
          </w:p>
          <w:p w14:paraId="00566C0E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E7C0112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</w:p>
          <w:p w14:paraId="4641DAEB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E4" w:rsidRPr="00962CE4" w14:paraId="12E29810" w14:textId="77777777" w:rsidTr="00962CE4">
        <w:tc>
          <w:tcPr>
            <w:tcW w:w="988" w:type="dxa"/>
            <w:vMerge/>
          </w:tcPr>
          <w:p w14:paraId="0C51C15C" w14:textId="77777777" w:rsidR="00962CE4" w:rsidRPr="00962CE4" w:rsidRDefault="00962CE4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773A3DD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В 2х частях </w:t>
            </w:r>
          </w:p>
        </w:tc>
        <w:tc>
          <w:tcPr>
            <w:tcW w:w="3611" w:type="dxa"/>
          </w:tcPr>
          <w:p w14:paraId="6A622D06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337" w:type="dxa"/>
          </w:tcPr>
          <w:p w14:paraId="536633EB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962CE4" w:rsidRPr="00962CE4" w14:paraId="45844536" w14:textId="77777777" w:rsidTr="00962CE4">
        <w:tc>
          <w:tcPr>
            <w:tcW w:w="988" w:type="dxa"/>
            <w:vMerge/>
          </w:tcPr>
          <w:p w14:paraId="19F0618D" w14:textId="77777777" w:rsidR="00962CE4" w:rsidRPr="00962CE4" w:rsidRDefault="00962CE4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5DB197E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11" w:type="dxa"/>
          </w:tcPr>
          <w:p w14:paraId="316DC440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337" w:type="dxa"/>
          </w:tcPr>
          <w:p w14:paraId="5B0E9E0B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</w:p>
          <w:p w14:paraId="5AD2012F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E4" w:rsidRPr="00962CE4" w14:paraId="76932A56" w14:textId="77777777" w:rsidTr="00962CE4">
        <w:tc>
          <w:tcPr>
            <w:tcW w:w="988" w:type="dxa"/>
            <w:vMerge w:val="restart"/>
          </w:tcPr>
          <w:p w14:paraId="7E5FF9FC" w14:textId="77777777" w:rsidR="00962CE4" w:rsidRPr="00962CE4" w:rsidRDefault="00962CE4" w:rsidP="00962C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 </w:t>
            </w:r>
          </w:p>
          <w:p w14:paraId="430642CA" w14:textId="77777777" w:rsidR="00962CE4" w:rsidRPr="00962CE4" w:rsidRDefault="00962CE4" w:rsidP="00962C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623D1E2A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В 2-х частях </w:t>
            </w:r>
          </w:p>
          <w:p w14:paraId="5DBB28D8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14:paraId="701ABC69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337" w:type="dxa"/>
          </w:tcPr>
          <w:p w14:paraId="4CBAEF18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</w:p>
          <w:p w14:paraId="3A735BBD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E4" w:rsidRPr="00962CE4" w14:paraId="66C1227F" w14:textId="77777777" w:rsidTr="00962CE4">
        <w:tc>
          <w:tcPr>
            <w:tcW w:w="988" w:type="dxa"/>
            <w:vMerge/>
          </w:tcPr>
          <w:p w14:paraId="06CC2CCB" w14:textId="77777777" w:rsidR="00962CE4" w:rsidRPr="00962CE4" w:rsidRDefault="00962CE4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1DF0B7C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В 2-х частях </w:t>
            </w:r>
          </w:p>
          <w:p w14:paraId="44C8868A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14:paraId="5BDE2496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</w:t>
            </w:r>
          </w:p>
        </w:tc>
        <w:tc>
          <w:tcPr>
            <w:tcW w:w="2337" w:type="dxa"/>
          </w:tcPr>
          <w:p w14:paraId="742E8121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</w:p>
          <w:p w14:paraId="371CCBBF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E4" w:rsidRPr="00962CE4" w14:paraId="0DEDBF89" w14:textId="77777777" w:rsidTr="00962CE4">
        <w:tc>
          <w:tcPr>
            <w:tcW w:w="988" w:type="dxa"/>
            <w:vMerge/>
          </w:tcPr>
          <w:p w14:paraId="1A554040" w14:textId="77777777" w:rsidR="00962CE4" w:rsidRPr="00962CE4" w:rsidRDefault="00962CE4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38E901F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В 2-х частях </w:t>
            </w:r>
          </w:p>
          <w:p w14:paraId="1F3BC9EF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14:paraId="53BE930A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 </w:t>
            </w:r>
          </w:p>
          <w:p w14:paraId="511BCFD5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300F91E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</w:p>
          <w:p w14:paraId="4761CC77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E4" w:rsidRPr="00962CE4" w14:paraId="2A4F3518" w14:textId="77777777" w:rsidTr="00962CE4">
        <w:tc>
          <w:tcPr>
            <w:tcW w:w="988" w:type="dxa"/>
            <w:vMerge/>
          </w:tcPr>
          <w:p w14:paraId="74D99720" w14:textId="77777777" w:rsidR="00962CE4" w:rsidRPr="00962CE4" w:rsidRDefault="00962CE4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A8794D8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В 2х частях </w:t>
            </w:r>
          </w:p>
          <w:p w14:paraId="1E6603CE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14:paraId="4AACA770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Плешаков А.А., Крючкова Е.А.</w:t>
            </w:r>
          </w:p>
        </w:tc>
        <w:tc>
          <w:tcPr>
            <w:tcW w:w="2337" w:type="dxa"/>
          </w:tcPr>
          <w:p w14:paraId="5CA056F7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</w:p>
          <w:p w14:paraId="0E35356C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E4" w:rsidRPr="00962CE4" w14:paraId="3AF068B9" w14:textId="77777777" w:rsidTr="00962CE4">
        <w:tc>
          <w:tcPr>
            <w:tcW w:w="988" w:type="dxa"/>
            <w:vMerge/>
          </w:tcPr>
          <w:p w14:paraId="3BB4B0C9" w14:textId="77777777" w:rsidR="00962CE4" w:rsidRPr="00962CE4" w:rsidRDefault="00962CE4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DEEEB69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611" w:type="dxa"/>
          </w:tcPr>
          <w:p w14:paraId="71C9CD32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</w:p>
          <w:p w14:paraId="65D1DDE4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F3A4EDE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</w:p>
        </w:tc>
      </w:tr>
      <w:tr w:rsidR="00962CE4" w:rsidRPr="00962CE4" w14:paraId="1E82219B" w14:textId="77777777" w:rsidTr="00962CE4">
        <w:tc>
          <w:tcPr>
            <w:tcW w:w="988" w:type="dxa"/>
            <w:vMerge/>
          </w:tcPr>
          <w:p w14:paraId="33EE6563" w14:textId="77777777" w:rsidR="00962CE4" w:rsidRPr="00962CE4" w:rsidRDefault="00962CE4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BB45B2F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этики. Основы православной культуры. </w:t>
            </w:r>
          </w:p>
          <w:p w14:paraId="311AFA35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14:paraId="72FD9ED0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А.В </w:t>
            </w:r>
          </w:p>
          <w:p w14:paraId="06C2906B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12B2046" w14:textId="77777777" w:rsidR="00962CE4" w:rsidRPr="00962CE4" w:rsidRDefault="00962CE4" w:rsidP="009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</w:tbl>
    <w:p w14:paraId="014FFAAC" w14:textId="77777777" w:rsidR="0096299D" w:rsidRPr="0096299D" w:rsidRDefault="0096299D" w:rsidP="00962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505745" w14:textId="77777777" w:rsidR="0096299D" w:rsidRPr="0096299D" w:rsidRDefault="0096299D" w:rsidP="0096299D">
      <w:pPr>
        <w:jc w:val="both"/>
        <w:rPr>
          <w:rFonts w:ascii="Times New Roman" w:hAnsi="Times New Roman" w:cs="Times New Roman"/>
          <w:sz w:val="28"/>
          <w:szCs w:val="28"/>
        </w:rPr>
      </w:pPr>
      <w:r w:rsidRPr="0096299D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930FA83" w14:textId="77777777" w:rsidR="0096299D" w:rsidRPr="0096299D" w:rsidRDefault="0096299D" w:rsidP="0096299D">
      <w:pPr>
        <w:jc w:val="both"/>
        <w:rPr>
          <w:rFonts w:ascii="Times New Roman" w:hAnsi="Times New Roman" w:cs="Times New Roman"/>
          <w:sz w:val="28"/>
          <w:szCs w:val="28"/>
        </w:rPr>
      </w:pPr>
      <w:r w:rsidRPr="009629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075020" w14:textId="77777777" w:rsidR="0096299D" w:rsidRPr="0096299D" w:rsidRDefault="0096299D" w:rsidP="0096299D">
      <w:pPr>
        <w:jc w:val="both"/>
        <w:rPr>
          <w:rFonts w:ascii="Times New Roman" w:hAnsi="Times New Roman" w:cs="Times New Roman"/>
          <w:sz w:val="28"/>
          <w:szCs w:val="28"/>
        </w:rPr>
      </w:pPr>
      <w:r w:rsidRPr="0096299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E99C1F9" w14:textId="77777777" w:rsidR="0096299D" w:rsidRPr="0096299D" w:rsidRDefault="0096299D" w:rsidP="0096299D">
      <w:pPr>
        <w:jc w:val="both"/>
        <w:rPr>
          <w:rFonts w:ascii="Times New Roman" w:hAnsi="Times New Roman" w:cs="Times New Roman"/>
          <w:sz w:val="28"/>
          <w:szCs w:val="28"/>
        </w:rPr>
      </w:pPr>
      <w:r w:rsidRPr="009629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B37275" w14:textId="77777777" w:rsidR="0096299D" w:rsidRPr="0096299D" w:rsidRDefault="0096299D" w:rsidP="0096299D">
      <w:pPr>
        <w:jc w:val="both"/>
        <w:rPr>
          <w:rFonts w:ascii="Times New Roman" w:hAnsi="Times New Roman" w:cs="Times New Roman"/>
          <w:sz w:val="28"/>
          <w:szCs w:val="28"/>
        </w:rPr>
      </w:pPr>
      <w:r w:rsidRPr="009629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3AB5DD" w14:textId="77777777" w:rsidR="0096299D" w:rsidRPr="0096299D" w:rsidRDefault="0096299D" w:rsidP="0096299D">
      <w:pPr>
        <w:jc w:val="both"/>
        <w:rPr>
          <w:rFonts w:ascii="Times New Roman" w:hAnsi="Times New Roman" w:cs="Times New Roman"/>
          <w:sz w:val="28"/>
          <w:szCs w:val="28"/>
        </w:rPr>
      </w:pPr>
      <w:r w:rsidRPr="009629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75A8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6299D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D5FC470" w14:textId="77777777" w:rsidR="00962CE4" w:rsidRDefault="00962CE4" w:rsidP="0096299D">
      <w:pPr>
        <w:jc w:val="both"/>
        <w:rPr>
          <w:rFonts w:ascii="Times New Roman" w:hAnsi="Times New Roman" w:cs="Times New Roman"/>
          <w:sz w:val="28"/>
          <w:szCs w:val="28"/>
        </w:rPr>
        <w:sectPr w:rsidR="00962CE4" w:rsidSect="00475A8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1DFFDEC5" w14:textId="77777777" w:rsidR="0096299D" w:rsidRPr="00962CE4" w:rsidRDefault="0096299D" w:rsidP="00962CE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2CE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2. </w:t>
      </w:r>
    </w:p>
    <w:p w14:paraId="7C11FC7C" w14:textId="77777777" w:rsidR="00962CE4" w:rsidRPr="00FF66CE" w:rsidRDefault="0096299D" w:rsidP="00FF6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CE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 w:rsidRPr="00962CE4">
        <w:rPr>
          <w:rFonts w:ascii="Times New Roman" w:hAnsi="Times New Roman" w:cs="Times New Roman"/>
          <w:b/>
          <w:sz w:val="28"/>
          <w:szCs w:val="28"/>
        </w:rPr>
        <w:t>учебников  на</w:t>
      </w:r>
      <w:proofErr w:type="gramEnd"/>
      <w:r w:rsidRPr="00962CE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D51DE">
        <w:rPr>
          <w:rFonts w:ascii="Times New Roman" w:hAnsi="Times New Roman" w:cs="Times New Roman"/>
          <w:b/>
          <w:sz w:val="28"/>
          <w:szCs w:val="28"/>
        </w:rPr>
        <w:t>20</w:t>
      </w:r>
      <w:r w:rsidRPr="00962CE4">
        <w:rPr>
          <w:rFonts w:ascii="Times New Roman" w:hAnsi="Times New Roman" w:cs="Times New Roman"/>
          <w:b/>
          <w:sz w:val="28"/>
          <w:szCs w:val="28"/>
        </w:rPr>
        <w:t>-20</w:t>
      </w:r>
      <w:r w:rsidR="00962CE4">
        <w:rPr>
          <w:rFonts w:ascii="Times New Roman" w:hAnsi="Times New Roman" w:cs="Times New Roman"/>
          <w:b/>
          <w:sz w:val="28"/>
          <w:szCs w:val="28"/>
        </w:rPr>
        <w:t>2</w:t>
      </w:r>
      <w:r w:rsidR="004D51DE">
        <w:rPr>
          <w:rFonts w:ascii="Times New Roman" w:hAnsi="Times New Roman" w:cs="Times New Roman"/>
          <w:b/>
          <w:sz w:val="28"/>
          <w:szCs w:val="28"/>
        </w:rPr>
        <w:t>1</w:t>
      </w:r>
      <w:r w:rsidRPr="00962CE4">
        <w:rPr>
          <w:rFonts w:ascii="Times New Roman" w:hAnsi="Times New Roman" w:cs="Times New Roman"/>
          <w:b/>
          <w:sz w:val="28"/>
          <w:szCs w:val="28"/>
        </w:rPr>
        <w:t xml:space="preserve"> учебный год,  используемых при реализации имеющих государственную  аккредитацию образовательных программ  основного о</w:t>
      </w:r>
      <w:r w:rsidR="00FF66CE">
        <w:rPr>
          <w:rFonts w:ascii="Times New Roman" w:hAnsi="Times New Roman" w:cs="Times New Roman"/>
          <w:b/>
          <w:sz w:val="28"/>
          <w:szCs w:val="28"/>
        </w:rPr>
        <w:t>бщего образования (5-11 классы)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3469"/>
        <w:gridCol w:w="2337"/>
      </w:tblGrid>
      <w:tr w:rsidR="00962CE4" w:rsidRPr="00962CE4" w14:paraId="4AFDD931" w14:textId="77777777" w:rsidTr="00332707">
        <w:tc>
          <w:tcPr>
            <w:tcW w:w="988" w:type="dxa"/>
          </w:tcPr>
          <w:p w14:paraId="591027D7" w14:textId="77777777" w:rsidR="00962CE4" w:rsidRPr="00962CE4" w:rsidRDefault="00962CE4" w:rsidP="0096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14:paraId="5BD55A9D" w14:textId="77777777" w:rsidR="00962CE4" w:rsidRPr="00962CE4" w:rsidRDefault="00962CE4" w:rsidP="0096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  <w:p w14:paraId="23022E60" w14:textId="77777777" w:rsidR="00962CE4" w:rsidRPr="00962CE4" w:rsidRDefault="00962CE4" w:rsidP="0096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9" w:type="dxa"/>
          </w:tcPr>
          <w:p w14:paraId="25B9DD96" w14:textId="77777777" w:rsidR="00962CE4" w:rsidRPr="00962CE4" w:rsidRDefault="00962CE4" w:rsidP="0096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b/>
                <w:sz w:val="24"/>
                <w:szCs w:val="24"/>
              </w:rPr>
              <w:t>Авторы учебно-методического комплекта</w:t>
            </w:r>
          </w:p>
          <w:p w14:paraId="66768C9F" w14:textId="77777777" w:rsidR="00962CE4" w:rsidRPr="00962CE4" w:rsidRDefault="00962CE4" w:rsidP="0096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6CFD9463" w14:textId="77777777" w:rsidR="00962CE4" w:rsidRPr="00962CE4" w:rsidRDefault="00962CE4" w:rsidP="0096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  <w:p w14:paraId="573297FE" w14:textId="77777777" w:rsidR="00962CE4" w:rsidRPr="00962CE4" w:rsidRDefault="00962CE4" w:rsidP="0096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6CE" w:rsidRPr="00962CE4" w14:paraId="4629DB3F" w14:textId="77777777" w:rsidTr="00332707">
        <w:tc>
          <w:tcPr>
            <w:tcW w:w="988" w:type="dxa"/>
            <w:vMerge w:val="restart"/>
          </w:tcPr>
          <w:p w14:paraId="0782188D" w14:textId="77777777" w:rsidR="00FF66CE" w:rsidRPr="00F455EC" w:rsidRDefault="00FF66CE" w:rsidP="00962C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класс </w:t>
            </w:r>
          </w:p>
          <w:p w14:paraId="24F49458" w14:textId="77777777" w:rsidR="00FF66CE" w:rsidRPr="00F455EC" w:rsidRDefault="00FF66C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EBB382" w14:textId="77777777" w:rsidR="00FF66CE" w:rsidRPr="00F455EC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E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В 2х частях </w:t>
            </w:r>
          </w:p>
          <w:p w14:paraId="4E525D44" w14:textId="77777777" w:rsidR="00FF66CE" w:rsidRPr="00F455EC" w:rsidRDefault="00FF66C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8D0C7C7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Л.А. и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8D017A" w14:textId="77777777" w:rsidR="00FF66CE" w:rsidRPr="00962CE4" w:rsidRDefault="00FF66C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87E532E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</w:p>
          <w:p w14:paraId="4149C57B" w14:textId="77777777" w:rsidR="00FF66CE" w:rsidRPr="00962CE4" w:rsidRDefault="00FF66C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7CE7E8A0" w14:textId="77777777" w:rsidTr="00332707">
        <w:tc>
          <w:tcPr>
            <w:tcW w:w="988" w:type="dxa"/>
            <w:vMerge/>
          </w:tcPr>
          <w:p w14:paraId="4ECCD860" w14:textId="77777777" w:rsidR="00FF66CE" w:rsidRPr="00962CE4" w:rsidRDefault="00FF66C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95C892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В 2-х частях </w:t>
            </w:r>
          </w:p>
          <w:p w14:paraId="443C5FE2" w14:textId="77777777" w:rsidR="00FF66CE" w:rsidRPr="00962CE4" w:rsidRDefault="00FF66C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B372895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В.И. </w:t>
            </w:r>
          </w:p>
          <w:p w14:paraId="6E1CC0E8" w14:textId="77777777" w:rsidR="00FF66CE" w:rsidRPr="00962CE4" w:rsidRDefault="00FF66C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02169E2" w14:textId="77777777" w:rsidR="00FF66CE" w:rsidRPr="00962CE4" w:rsidRDefault="00FF66C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FF66CE" w:rsidRPr="00962CE4" w14:paraId="47FBE1EE" w14:textId="77777777" w:rsidTr="00332707">
        <w:tc>
          <w:tcPr>
            <w:tcW w:w="988" w:type="dxa"/>
            <w:vMerge/>
          </w:tcPr>
          <w:p w14:paraId="67D4470C" w14:textId="77777777" w:rsidR="00FF66CE" w:rsidRPr="00962CE4" w:rsidRDefault="00FF66C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B67A30" w14:textId="77777777" w:rsidR="00FF66CE" w:rsidRPr="00962CE4" w:rsidRDefault="00FF66C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69" w:type="dxa"/>
          </w:tcPr>
          <w:p w14:paraId="547A73AE" w14:textId="77777777" w:rsidR="00FF66CE" w:rsidRPr="00962CE4" w:rsidRDefault="00FF66C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Михеева И.В.        </w:t>
            </w:r>
          </w:p>
        </w:tc>
        <w:tc>
          <w:tcPr>
            <w:tcW w:w="2337" w:type="dxa"/>
          </w:tcPr>
          <w:p w14:paraId="78B4B7CB" w14:textId="77777777" w:rsidR="00FF66CE" w:rsidRPr="00962CE4" w:rsidRDefault="00FF66C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F66CE" w:rsidRPr="00962CE4" w14:paraId="3891B53D" w14:textId="77777777" w:rsidTr="00332707">
        <w:tc>
          <w:tcPr>
            <w:tcW w:w="988" w:type="dxa"/>
            <w:vMerge/>
          </w:tcPr>
          <w:p w14:paraId="2517329E" w14:textId="77777777" w:rsidR="00FF66CE" w:rsidRPr="00962CE4" w:rsidRDefault="00FF66C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5FD91FF" w14:textId="77777777" w:rsidR="00FF66CE" w:rsidRPr="00962CE4" w:rsidRDefault="00FF66C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3469" w:type="dxa"/>
          </w:tcPr>
          <w:p w14:paraId="6BD698C2" w14:textId="77777777" w:rsidR="00FF66CE" w:rsidRPr="00962CE4" w:rsidRDefault="00FF66C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    </w:t>
            </w:r>
          </w:p>
        </w:tc>
        <w:tc>
          <w:tcPr>
            <w:tcW w:w="2337" w:type="dxa"/>
          </w:tcPr>
          <w:p w14:paraId="22AF425D" w14:textId="77777777" w:rsidR="00FF66CE" w:rsidRPr="00962CE4" w:rsidRDefault="00FF66C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Издательство      "Просвещение"</w:t>
            </w:r>
          </w:p>
        </w:tc>
      </w:tr>
      <w:tr w:rsidR="00FF66CE" w:rsidRPr="00962CE4" w14:paraId="12056219" w14:textId="77777777" w:rsidTr="00332707">
        <w:tc>
          <w:tcPr>
            <w:tcW w:w="988" w:type="dxa"/>
            <w:vMerge/>
          </w:tcPr>
          <w:p w14:paraId="48E2BBA1" w14:textId="77777777" w:rsidR="00FF66CE" w:rsidRPr="00962CE4" w:rsidRDefault="00FF66C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D44DA7E" w14:textId="77777777" w:rsidR="00FF66CE" w:rsidRPr="00962CE4" w:rsidRDefault="00FF66C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3469" w:type="dxa"/>
          </w:tcPr>
          <w:p w14:paraId="157EE6CC" w14:textId="77777777" w:rsidR="00FF66CE" w:rsidRPr="00962CE4" w:rsidRDefault="00FF66C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Якир М.С.</w:t>
            </w:r>
          </w:p>
        </w:tc>
        <w:tc>
          <w:tcPr>
            <w:tcW w:w="2337" w:type="dxa"/>
          </w:tcPr>
          <w:p w14:paraId="4068DD7A" w14:textId="77777777" w:rsidR="00FF66CE" w:rsidRPr="00962CE4" w:rsidRDefault="00FF66C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FF66CE" w:rsidRPr="00962CE4" w14:paraId="0D9AA649" w14:textId="77777777" w:rsidTr="00332707">
        <w:tc>
          <w:tcPr>
            <w:tcW w:w="988" w:type="dxa"/>
            <w:vMerge/>
          </w:tcPr>
          <w:p w14:paraId="73910536" w14:textId="77777777" w:rsidR="00FF66CE" w:rsidRPr="00962CE4" w:rsidRDefault="00FF66C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81E84C" w14:textId="77777777" w:rsidR="00FF66CE" w:rsidRPr="00962CE4" w:rsidRDefault="00FF66C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69" w:type="dxa"/>
          </w:tcPr>
          <w:p w14:paraId="1BB972DE" w14:textId="77777777" w:rsidR="00FF66CE" w:rsidRPr="00962CE4" w:rsidRDefault="00FF66C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Пономарева И.Н., Николаев И.В., Корнилова О.А. / Под ред. Пономаревой И.Н.</w:t>
            </w:r>
          </w:p>
        </w:tc>
        <w:tc>
          <w:tcPr>
            <w:tcW w:w="2337" w:type="dxa"/>
          </w:tcPr>
          <w:p w14:paraId="34787E86" w14:textId="77777777" w:rsidR="00FF66CE" w:rsidRPr="00962CE4" w:rsidRDefault="00FF66C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FF66CE" w:rsidRPr="00962CE4" w14:paraId="4F60540F" w14:textId="77777777" w:rsidTr="00332707">
        <w:tc>
          <w:tcPr>
            <w:tcW w:w="988" w:type="dxa"/>
            <w:vMerge/>
          </w:tcPr>
          <w:p w14:paraId="00E9FC90" w14:textId="77777777" w:rsidR="00FF66CE" w:rsidRPr="00962CE4" w:rsidRDefault="00FF66C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8AE313" w14:textId="77777777" w:rsidR="00FF66CE" w:rsidRPr="00962CE4" w:rsidRDefault="00FF66C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69" w:type="dxa"/>
          </w:tcPr>
          <w:p w14:paraId="0A3623AD" w14:textId="77777777" w:rsidR="00FF66CE" w:rsidRPr="00962CE4" w:rsidRDefault="00FF66C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337" w:type="dxa"/>
          </w:tcPr>
          <w:p w14:paraId="5A0365AC" w14:textId="77777777" w:rsidR="00FF66CE" w:rsidRPr="00962CE4" w:rsidRDefault="00FF66C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66CE" w:rsidRPr="00962CE4" w14:paraId="7AAFAD88" w14:textId="77777777" w:rsidTr="00332707">
        <w:tc>
          <w:tcPr>
            <w:tcW w:w="988" w:type="dxa"/>
            <w:vMerge/>
          </w:tcPr>
          <w:p w14:paraId="3D859A11" w14:textId="77777777" w:rsidR="00FF66CE" w:rsidRPr="00962CE4" w:rsidRDefault="00FF66C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974571E" w14:textId="77777777" w:rsidR="00FF66CE" w:rsidRPr="00962CE4" w:rsidRDefault="00FF66C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69" w:type="dxa"/>
          </w:tcPr>
          <w:p w14:paraId="0F3EE4AE" w14:textId="77777777" w:rsidR="00FF66CE" w:rsidRPr="00962CE4" w:rsidRDefault="00FF66C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337" w:type="dxa"/>
          </w:tcPr>
          <w:p w14:paraId="7AD7A553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</w:p>
          <w:p w14:paraId="3DEE513F" w14:textId="77777777" w:rsidR="00FF66CE" w:rsidRPr="00962CE4" w:rsidRDefault="00FF66C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DE" w:rsidRPr="00962CE4" w14:paraId="27A6B955" w14:textId="77777777" w:rsidTr="00332707">
        <w:tc>
          <w:tcPr>
            <w:tcW w:w="988" w:type="dxa"/>
          </w:tcPr>
          <w:p w14:paraId="40A13DD5" w14:textId="77777777" w:rsidR="004D51DE" w:rsidRPr="00962CE4" w:rsidRDefault="004D51D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CDDEF0" w14:textId="77777777" w:rsidR="004D51DE" w:rsidRPr="00F455EC" w:rsidRDefault="004D51D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EC">
              <w:rPr>
                <w:rFonts w:ascii="Times New Roman" w:hAnsi="Times New Roman" w:cs="Times New Roman"/>
                <w:sz w:val="24"/>
                <w:szCs w:val="24"/>
              </w:rPr>
              <w:t>ОДНКРРРР</w:t>
            </w:r>
          </w:p>
        </w:tc>
        <w:tc>
          <w:tcPr>
            <w:tcW w:w="3469" w:type="dxa"/>
          </w:tcPr>
          <w:p w14:paraId="68EE4665" w14:textId="77777777" w:rsidR="004D51DE" w:rsidRPr="00F455EC" w:rsidRDefault="004D51D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EC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</w:p>
        </w:tc>
        <w:tc>
          <w:tcPr>
            <w:tcW w:w="2337" w:type="dxa"/>
          </w:tcPr>
          <w:p w14:paraId="180F8D26" w14:textId="77777777" w:rsidR="004D51DE" w:rsidRPr="00962CE4" w:rsidRDefault="004D51D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5CE5F85C" w14:textId="77777777" w:rsidTr="00332707">
        <w:tc>
          <w:tcPr>
            <w:tcW w:w="988" w:type="dxa"/>
            <w:vMerge w:val="restart"/>
          </w:tcPr>
          <w:p w14:paraId="4220B324" w14:textId="77777777" w:rsidR="00FF66CE" w:rsidRPr="00FF66CE" w:rsidRDefault="00FF66CE" w:rsidP="00962C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класс </w:t>
            </w:r>
          </w:p>
          <w:p w14:paraId="7B854DEE" w14:textId="77777777" w:rsidR="00FF66CE" w:rsidRPr="00962CE4" w:rsidRDefault="00FF66C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0BAC35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В 2х частях </w:t>
            </w:r>
          </w:p>
          <w:p w14:paraId="0EDA33C4" w14:textId="77777777" w:rsidR="00FF66CE" w:rsidRPr="00962CE4" w:rsidRDefault="00FF66C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40096C1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</w:t>
            </w:r>
          </w:p>
          <w:p w14:paraId="05A45EEE" w14:textId="77777777" w:rsidR="00FF66CE" w:rsidRPr="00962CE4" w:rsidRDefault="00FF66CE" w:rsidP="00962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DDA8AC2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</w:p>
          <w:p w14:paraId="1409F418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1B7E5E15" w14:textId="77777777" w:rsidTr="00332707">
        <w:tc>
          <w:tcPr>
            <w:tcW w:w="988" w:type="dxa"/>
            <w:vMerge/>
          </w:tcPr>
          <w:p w14:paraId="7D75D1BC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FC2437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В 2-х частях </w:t>
            </w:r>
          </w:p>
          <w:p w14:paraId="030622D5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D72F87C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Полухина В.П., Коровина В.Я., Журавлев В.П. и др. / Под ред. Коровиной В.Я. </w:t>
            </w:r>
          </w:p>
          <w:p w14:paraId="5EB35BE1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1D8A560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</w:p>
          <w:p w14:paraId="0F4D172A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55721490" w14:textId="77777777" w:rsidTr="00332707">
        <w:tc>
          <w:tcPr>
            <w:tcW w:w="988" w:type="dxa"/>
            <w:vMerge/>
          </w:tcPr>
          <w:p w14:paraId="59EC0B77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80CB24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69" w:type="dxa"/>
          </w:tcPr>
          <w:p w14:paraId="1AFE0809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337" w:type="dxa"/>
          </w:tcPr>
          <w:p w14:paraId="1E870096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  <w:p w14:paraId="3C2E40A0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0867E927" w14:textId="77777777" w:rsidTr="00332707">
        <w:tc>
          <w:tcPr>
            <w:tcW w:w="988" w:type="dxa"/>
            <w:vMerge/>
          </w:tcPr>
          <w:p w14:paraId="148BBB5F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9FE3EF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  В 2-х частях </w:t>
            </w:r>
          </w:p>
          <w:p w14:paraId="43F8190C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FE5B74E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П.С., и др./Под ред.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14:paraId="4AB5EBEC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028AC9A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"Просвещение" </w:t>
            </w:r>
          </w:p>
          <w:p w14:paraId="7372710D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6669B660" w14:textId="77777777" w:rsidTr="00332707">
        <w:tc>
          <w:tcPr>
            <w:tcW w:w="988" w:type="dxa"/>
            <w:vMerge/>
          </w:tcPr>
          <w:p w14:paraId="1568202A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A69810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Средних веков </w:t>
            </w:r>
          </w:p>
          <w:p w14:paraId="50248F7A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25A12A37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Агибалова Е.В., Донской Г.М.</w:t>
            </w:r>
          </w:p>
        </w:tc>
        <w:tc>
          <w:tcPr>
            <w:tcW w:w="2337" w:type="dxa"/>
          </w:tcPr>
          <w:p w14:paraId="32DD533A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</w:p>
          <w:p w14:paraId="6FCEAA57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279ADF56" w14:textId="77777777" w:rsidTr="00332707">
        <w:tc>
          <w:tcPr>
            <w:tcW w:w="988" w:type="dxa"/>
            <w:vMerge/>
          </w:tcPr>
          <w:p w14:paraId="00867AF0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226F88B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69" w:type="dxa"/>
          </w:tcPr>
          <w:p w14:paraId="6C19BE8B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Т.П.,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337" w:type="dxa"/>
          </w:tcPr>
          <w:p w14:paraId="32AFBBD4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  <w:p w14:paraId="1AC58C0F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016A17F5" w14:textId="77777777" w:rsidTr="00332707">
        <w:tc>
          <w:tcPr>
            <w:tcW w:w="988" w:type="dxa"/>
            <w:vMerge/>
          </w:tcPr>
          <w:p w14:paraId="7B76AF72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3359404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69" w:type="dxa"/>
          </w:tcPr>
          <w:p w14:paraId="097C0AA3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Мерзляк А.Г., Полонский В.Б., Якир М.С. </w:t>
            </w:r>
          </w:p>
          <w:p w14:paraId="76B0D6FE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934CEEC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Издательский центр ВЕНТАНА-ГРАФ </w:t>
            </w:r>
          </w:p>
          <w:p w14:paraId="79F32F4A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48066B6E" w14:textId="77777777" w:rsidTr="00332707">
        <w:tc>
          <w:tcPr>
            <w:tcW w:w="988" w:type="dxa"/>
            <w:vMerge/>
          </w:tcPr>
          <w:p w14:paraId="5E25BF09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1E9C7A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69" w:type="dxa"/>
          </w:tcPr>
          <w:p w14:paraId="5665E250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Корнилова О.А., Кучменко В.С. / Под ред. Пономаревой И.Н </w:t>
            </w:r>
          </w:p>
          <w:p w14:paraId="1DA809C8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28BF4A7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  <w:p w14:paraId="5E3590F2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19B81274" w14:textId="77777777" w:rsidTr="00332707">
        <w:tc>
          <w:tcPr>
            <w:tcW w:w="988" w:type="dxa"/>
            <w:vMerge/>
          </w:tcPr>
          <w:p w14:paraId="39543ACC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6063CC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69" w:type="dxa"/>
          </w:tcPr>
          <w:p w14:paraId="5FE17215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337" w:type="dxa"/>
          </w:tcPr>
          <w:p w14:paraId="66E27BE6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66CE" w:rsidRPr="00962CE4" w14:paraId="2C65713A" w14:textId="77777777" w:rsidTr="00332707">
        <w:tc>
          <w:tcPr>
            <w:tcW w:w="988" w:type="dxa"/>
            <w:vMerge/>
          </w:tcPr>
          <w:p w14:paraId="45A8B532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3C1CD2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69" w:type="dxa"/>
          </w:tcPr>
          <w:p w14:paraId="412AA671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337" w:type="dxa"/>
          </w:tcPr>
          <w:p w14:paraId="1C400429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</w:p>
          <w:p w14:paraId="5EEC5AD4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13E22ED2" w14:textId="77777777" w:rsidTr="00332707">
        <w:tc>
          <w:tcPr>
            <w:tcW w:w="988" w:type="dxa"/>
            <w:vMerge w:val="restart"/>
          </w:tcPr>
          <w:p w14:paraId="4AB57B5D" w14:textId="77777777" w:rsidR="00FF66CE" w:rsidRPr="00FF66CE" w:rsidRDefault="00FF66CE" w:rsidP="006C6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класс </w:t>
            </w:r>
          </w:p>
          <w:p w14:paraId="2F4A6897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49B3F79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69" w:type="dxa"/>
          </w:tcPr>
          <w:p w14:paraId="62DEDDE5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</w:t>
            </w:r>
          </w:p>
          <w:p w14:paraId="1AF38B56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C35205C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</w:p>
          <w:p w14:paraId="6D273326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3C23AB63" w14:textId="77777777" w:rsidTr="00332707">
        <w:tc>
          <w:tcPr>
            <w:tcW w:w="988" w:type="dxa"/>
            <w:vMerge/>
          </w:tcPr>
          <w:p w14:paraId="672AE50F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A2682F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В 2-х частях </w:t>
            </w:r>
          </w:p>
          <w:p w14:paraId="3883B6F4" w14:textId="77777777" w:rsidR="00FF66CE" w:rsidRPr="00962CE4" w:rsidRDefault="00FF66CE" w:rsidP="0096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300E8D6D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В.И. </w:t>
            </w:r>
          </w:p>
          <w:p w14:paraId="39545FD2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4ECD13B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FF66CE" w:rsidRPr="00962CE4" w14:paraId="174E4F2D" w14:textId="77777777" w:rsidTr="00332707">
        <w:tc>
          <w:tcPr>
            <w:tcW w:w="988" w:type="dxa"/>
            <w:vMerge/>
          </w:tcPr>
          <w:p w14:paraId="3F72BE9F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007A272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69" w:type="dxa"/>
          </w:tcPr>
          <w:p w14:paraId="2FEFAA3C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</w:t>
            </w:r>
          </w:p>
        </w:tc>
        <w:tc>
          <w:tcPr>
            <w:tcW w:w="2337" w:type="dxa"/>
          </w:tcPr>
          <w:p w14:paraId="186289D4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F66CE" w:rsidRPr="00962CE4" w14:paraId="6DDD1892" w14:textId="77777777" w:rsidTr="00332707">
        <w:tc>
          <w:tcPr>
            <w:tcW w:w="988" w:type="dxa"/>
            <w:vMerge/>
          </w:tcPr>
          <w:p w14:paraId="32403DED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5947900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История России.  В 2-х частях</w:t>
            </w:r>
          </w:p>
        </w:tc>
        <w:tc>
          <w:tcPr>
            <w:tcW w:w="3469" w:type="dxa"/>
          </w:tcPr>
          <w:p w14:paraId="0BF2CEEB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др./Под ред.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2337" w:type="dxa"/>
          </w:tcPr>
          <w:p w14:paraId="7CF8BFA5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</w:tr>
      <w:tr w:rsidR="00FF66CE" w:rsidRPr="00962CE4" w14:paraId="78CD29E7" w14:textId="77777777" w:rsidTr="00332707">
        <w:tc>
          <w:tcPr>
            <w:tcW w:w="988" w:type="dxa"/>
            <w:vMerge/>
          </w:tcPr>
          <w:p w14:paraId="56048E27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CE446A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1500 - 1800</w:t>
            </w:r>
          </w:p>
        </w:tc>
        <w:tc>
          <w:tcPr>
            <w:tcW w:w="3469" w:type="dxa"/>
          </w:tcPr>
          <w:p w14:paraId="0F234C9C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</w:t>
            </w:r>
          </w:p>
        </w:tc>
        <w:tc>
          <w:tcPr>
            <w:tcW w:w="2337" w:type="dxa"/>
          </w:tcPr>
          <w:p w14:paraId="583EB5B1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FF66CE" w:rsidRPr="00962CE4" w14:paraId="0A64416E" w14:textId="77777777" w:rsidTr="00332707">
        <w:tc>
          <w:tcPr>
            <w:tcW w:w="988" w:type="dxa"/>
            <w:vMerge/>
          </w:tcPr>
          <w:p w14:paraId="71CD849E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658B6B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69" w:type="dxa"/>
          </w:tcPr>
          <w:p w14:paraId="76A288F8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337" w:type="dxa"/>
          </w:tcPr>
          <w:p w14:paraId="546D9119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F66CE" w:rsidRPr="00962CE4" w14:paraId="19FA521B" w14:textId="77777777" w:rsidTr="00332707">
        <w:tc>
          <w:tcPr>
            <w:tcW w:w="988" w:type="dxa"/>
            <w:vMerge/>
          </w:tcPr>
          <w:p w14:paraId="432EC82A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C1DDBA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69" w:type="dxa"/>
          </w:tcPr>
          <w:p w14:paraId="4C642D0B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ЮН.,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37" w:type="dxa"/>
          </w:tcPr>
          <w:p w14:paraId="3A20DE3B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FF66CE" w:rsidRPr="00962CE4" w14:paraId="563A2044" w14:textId="77777777" w:rsidTr="00332707">
        <w:tc>
          <w:tcPr>
            <w:tcW w:w="988" w:type="dxa"/>
            <w:vMerge/>
          </w:tcPr>
          <w:p w14:paraId="332C9307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0113661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 </w:t>
            </w:r>
          </w:p>
        </w:tc>
        <w:tc>
          <w:tcPr>
            <w:tcW w:w="3469" w:type="dxa"/>
          </w:tcPr>
          <w:p w14:paraId="3F6001FA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2337" w:type="dxa"/>
          </w:tcPr>
          <w:p w14:paraId="6138AC62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FF66CE" w:rsidRPr="00962CE4" w14:paraId="3AA31794" w14:textId="77777777" w:rsidTr="00332707">
        <w:tc>
          <w:tcPr>
            <w:tcW w:w="988" w:type="dxa"/>
            <w:vMerge/>
          </w:tcPr>
          <w:p w14:paraId="0EF4A36D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A2E5474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69" w:type="dxa"/>
          </w:tcPr>
          <w:p w14:paraId="3E6AC766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2337" w:type="dxa"/>
          </w:tcPr>
          <w:p w14:paraId="2170650E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  <w:p w14:paraId="6FE18B1F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589F758C" w14:textId="77777777" w:rsidTr="00332707">
        <w:tc>
          <w:tcPr>
            <w:tcW w:w="988" w:type="dxa"/>
            <w:vMerge/>
          </w:tcPr>
          <w:p w14:paraId="1DCC5139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254C3FC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</w:tc>
        <w:tc>
          <w:tcPr>
            <w:tcW w:w="3469" w:type="dxa"/>
          </w:tcPr>
          <w:p w14:paraId="48EF70F0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Корнилова О.А., Кучменко В.С. / Под ред. Пономаревой И.Н. </w:t>
            </w:r>
          </w:p>
          <w:p w14:paraId="24CC9196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6F9FEA2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  <w:p w14:paraId="4FAA7035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2B174463" w14:textId="77777777" w:rsidTr="00332707">
        <w:tc>
          <w:tcPr>
            <w:tcW w:w="988" w:type="dxa"/>
            <w:vMerge/>
          </w:tcPr>
          <w:p w14:paraId="786D62F5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7A4ED0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Химия. Вводный курс </w:t>
            </w:r>
          </w:p>
          <w:p w14:paraId="4A2E3424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99313DB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Остроумов И.Г.,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Ахлебинин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</w:p>
          <w:p w14:paraId="4A6D9D0A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A2E525C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  <w:p w14:paraId="0E1A8970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73775DDD" w14:textId="77777777" w:rsidTr="00332707">
        <w:tc>
          <w:tcPr>
            <w:tcW w:w="988" w:type="dxa"/>
            <w:vMerge/>
          </w:tcPr>
          <w:p w14:paraId="36A7545F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5C8226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69" w:type="dxa"/>
          </w:tcPr>
          <w:p w14:paraId="13F9CA24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337" w:type="dxa"/>
          </w:tcPr>
          <w:p w14:paraId="70CC94DA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FF66CE" w:rsidRPr="00962CE4" w14:paraId="7284FDE5" w14:textId="77777777" w:rsidTr="00332707">
        <w:tc>
          <w:tcPr>
            <w:tcW w:w="988" w:type="dxa"/>
            <w:vMerge/>
          </w:tcPr>
          <w:p w14:paraId="4558CC10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A99677D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69" w:type="dxa"/>
          </w:tcPr>
          <w:p w14:paraId="6A2412E7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337" w:type="dxa"/>
          </w:tcPr>
          <w:p w14:paraId="04F628B9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FF66CE" w:rsidRPr="00962CE4" w14:paraId="046970BB" w14:textId="77777777" w:rsidTr="00332707">
        <w:tc>
          <w:tcPr>
            <w:tcW w:w="988" w:type="dxa"/>
            <w:vMerge w:val="restart"/>
          </w:tcPr>
          <w:p w14:paraId="730D3F56" w14:textId="77777777" w:rsidR="00FF66CE" w:rsidRPr="006C6BD5" w:rsidRDefault="00FF66CE" w:rsidP="006C6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класс </w:t>
            </w:r>
          </w:p>
          <w:p w14:paraId="5E43BDE7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D923E7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69" w:type="dxa"/>
          </w:tcPr>
          <w:p w14:paraId="10433EB8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Ладыже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 и др. </w:t>
            </w:r>
          </w:p>
        </w:tc>
        <w:tc>
          <w:tcPr>
            <w:tcW w:w="2337" w:type="dxa"/>
          </w:tcPr>
          <w:p w14:paraId="7EC9DE99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</w:p>
          <w:p w14:paraId="216D97E8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148FFAFA" w14:textId="77777777" w:rsidTr="00332707">
        <w:tc>
          <w:tcPr>
            <w:tcW w:w="988" w:type="dxa"/>
            <w:vMerge/>
          </w:tcPr>
          <w:p w14:paraId="5C167A6B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5633575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В 2-х частях </w:t>
            </w:r>
          </w:p>
          <w:p w14:paraId="2A06BA7F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F2D70AD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Коровин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В.Я., Журавлев В.П., Коровин </w:t>
            </w:r>
          </w:p>
        </w:tc>
        <w:tc>
          <w:tcPr>
            <w:tcW w:w="2337" w:type="dxa"/>
          </w:tcPr>
          <w:p w14:paraId="6D48952E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FF66CE" w:rsidRPr="00962CE4" w14:paraId="5663F5AA" w14:textId="77777777" w:rsidTr="00332707">
        <w:tc>
          <w:tcPr>
            <w:tcW w:w="988" w:type="dxa"/>
            <w:vMerge/>
          </w:tcPr>
          <w:p w14:paraId="729C06A2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B76F6F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69" w:type="dxa"/>
          </w:tcPr>
          <w:p w14:paraId="263AD576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</w:t>
            </w:r>
          </w:p>
        </w:tc>
        <w:tc>
          <w:tcPr>
            <w:tcW w:w="2337" w:type="dxa"/>
          </w:tcPr>
          <w:p w14:paraId="3A1BC511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F66CE" w:rsidRPr="00962CE4" w14:paraId="31E7E4DB" w14:textId="77777777" w:rsidTr="00332707">
        <w:tc>
          <w:tcPr>
            <w:tcW w:w="988" w:type="dxa"/>
            <w:vMerge/>
          </w:tcPr>
          <w:p w14:paraId="53D46874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B800FC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69" w:type="dxa"/>
          </w:tcPr>
          <w:p w14:paraId="2C0A8B08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Городецкой Н.И.</w:t>
            </w:r>
          </w:p>
        </w:tc>
        <w:tc>
          <w:tcPr>
            <w:tcW w:w="2337" w:type="dxa"/>
          </w:tcPr>
          <w:p w14:paraId="2B847053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</w:p>
          <w:p w14:paraId="12D5DF65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224FECC7" w14:textId="77777777" w:rsidTr="00332707">
        <w:tc>
          <w:tcPr>
            <w:tcW w:w="988" w:type="dxa"/>
            <w:vMerge/>
          </w:tcPr>
          <w:p w14:paraId="2843841F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305594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В 2-х частях </w:t>
            </w:r>
          </w:p>
          <w:p w14:paraId="764FF112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73E0255D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2337" w:type="dxa"/>
          </w:tcPr>
          <w:p w14:paraId="79065B4A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"Просвещение" </w:t>
            </w:r>
          </w:p>
          <w:p w14:paraId="03E9257D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4F302C36" w14:textId="77777777" w:rsidTr="00332707">
        <w:tc>
          <w:tcPr>
            <w:tcW w:w="988" w:type="dxa"/>
            <w:vMerge/>
          </w:tcPr>
          <w:p w14:paraId="6F3B42E4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82124C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1800 - 1900 </w:t>
            </w:r>
          </w:p>
          <w:p w14:paraId="4C04D5FC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7091FF5B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</w:t>
            </w:r>
          </w:p>
          <w:p w14:paraId="2BFE4BF5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5B4C042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407E0B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02BD0553" w14:textId="77777777" w:rsidTr="00332707">
        <w:tc>
          <w:tcPr>
            <w:tcW w:w="988" w:type="dxa"/>
            <w:vMerge/>
          </w:tcPr>
          <w:p w14:paraId="061CE0A6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E2E94B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69" w:type="dxa"/>
          </w:tcPr>
          <w:p w14:paraId="481CA36F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В.П., Баринова И.И., Ром В.Я. / Под ред. Дронова В.П. </w:t>
            </w:r>
          </w:p>
          <w:p w14:paraId="0DB6B437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52C621F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F66CE" w:rsidRPr="00962CE4" w14:paraId="5E4FA141" w14:textId="77777777" w:rsidTr="00332707">
        <w:tc>
          <w:tcPr>
            <w:tcW w:w="988" w:type="dxa"/>
            <w:vMerge/>
          </w:tcPr>
          <w:p w14:paraId="2881EE43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9E4128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69" w:type="dxa"/>
          </w:tcPr>
          <w:p w14:paraId="21366A95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К.И.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</w:tc>
        <w:tc>
          <w:tcPr>
            <w:tcW w:w="2337" w:type="dxa"/>
          </w:tcPr>
          <w:p w14:paraId="3FA3A1CF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</w:p>
          <w:p w14:paraId="03834736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5F187A48" w14:textId="77777777" w:rsidTr="00332707">
        <w:tc>
          <w:tcPr>
            <w:tcW w:w="988" w:type="dxa"/>
            <w:vMerge/>
          </w:tcPr>
          <w:p w14:paraId="2FEA351F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704BF6D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</w:p>
        </w:tc>
        <w:tc>
          <w:tcPr>
            <w:tcW w:w="3469" w:type="dxa"/>
          </w:tcPr>
          <w:p w14:paraId="1C309849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Атанасян Л.С., Бут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узов В.Ф., Кадомцев С.Б. и др. </w:t>
            </w:r>
          </w:p>
        </w:tc>
        <w:tc>
          <w:tcPr>
            <w:tcW w:w="2337" w:type="dxa"/>
          </w:tcPr>
          <w:p w14:paraId="0F4EDA46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FF66CE" w:rsidRPr="00962CE4" w14:paraId="2DE37099" w14:textId="77777777" w:rsidTr="00332707">
        <w:tc>
          <w:tcPr>
            <w:tcW w:w="988" w:type="dxa"/>
            <w:vMerge/>
          </w:tcPr>
          <w:p w14:paraId="4918079A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9E88AEB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69" w:type="dxa"/>
          </w:tcPr>
          <w:p w14:paraId="29262965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2337" w:type="dxa"/>
          </w:tcPr>
          <w:p w14:paraId="380EE13B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FF66CE" w:rsidRPr="00962CE4" w14:paraId="5BDA8E0F" w14:textId="77777777" w:rsidTr="00332707">
        <w:tc>
          <w:tcPr>
            <w:tcW w:w="988" w:type="dxa"/>
            <w:vMerge/>
          </w:tcPr>
          <w:p w14:paraId="09636119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90A272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</w:tc>
        <w:tc>
          <w:tcPr>
            <w:tcW w:w="3469" w:type="dxa"/>
          </w:tcPr>
          <w:p w14:paraId="7BB4C940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А.Г., Маш Р.Д.</w:t>
            </w:r>
          </w:p>
        </w:tc>
        <w:tc>
          <w:tcPr>
            <w:tcW w:w="2337" w:type="dxa"/>
          </w:tcPr>
          <w:p w14:paraId="61999449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FF66CE" w:rsidRPr="00962CE4" w14:paraId="642C44A0" w14:textId="77777777" w:rsidTr="00332707">
        <w:tc>
          <w:tcPr>
            <w:tcW w:w="988" w:type="dxa"/>
            <w:vMerge/>
          </w:tcPr>
          <w:p w14:paraId="6A88B19C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12978C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69" w:type="dxa"/>
          </w:tcPr>
          <w:p w14:paraId="794CA295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337" w:type="dxa"/>
          </w:tcPr>
          <w:p w14:paraId="0C062E56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F66CE" w:rsidRPr="00962CE4" w14:paraId="4EB7963A" w14:textId="77777777" w:rsidTr="00332707">
        <w:tc>
          <w:tcPr>
            <w:tcW w:w="988" w:type="dxa"/>
            <w:vMerge/>
          </w:tcPr>
          <w:p w14:paraId="11518E7C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D3F528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  <w:p w14:paraId="5E70A54B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22821D11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 / Под ред. Смирнова А.Т. </w:t>
            </w:r>
          </w:p>
        </w:tc>
        <w:tc>
          <w:tcPr>
            <w:tcW w:w="2337" w:type="dxa"/>
          </w:tcPr>
          <w:p w14:paraId="74A1ECEA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</w:p>
          <w:p w14:paraId="030AC1C0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2FFDA271" w14:textId="77777777" w:rsidTr="00332707">
        <w:tc>
          <w:tcPr>
            <w:tcW w:w="988" w:type="dxa"/>
            <w:vMerge w:val="restart"/>
          </w:tcPr>
          <w:p w14:paraId="740B00BE" w14:textId="77777777" w:rsidR="00FF66CE" w:rsidRPr="006C6BD5" w:rsidRDefault="00FF66CE" w:rsidP="006C6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класс </w:t>
            </w:r>
          </w:p>
          <w:p w14:paraId="6528696A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A60F307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69" w:type="dxa"/>
          </w:tcPr>
          <w:p w14:paraId="5458467B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Ладыже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 и др. </w:t>
            </w:r>
          </w:p>
        </w:tc>
        <w:tc>
          <w:tcPr>
            <w:tcW w:w="2337" w:type="dxa"/>
          </w:tcPr>
          <w:p w14:paraId="5994CEF3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</w:p>
          <w:p w14:paraId="3CD41A31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74436716" w14:textId="77777777" w:rsidTr="00332707">
        <w:tc>
          <w:tcPr>
            <w:tcW w:w="988" w:type="dxa"/>
            <w:vMerge/>
          </w:tcPr>
          <w:p w14:paraId="304D9E52" w14:textId="77777777" w:rsidR="00FF66CE" w:rsidRPr="006C6BD5" w:rsidRDefault="00FF66CE" w:rsidP="006C6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BF7E64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В 2-х частях </w:t>
            </w:r>
          </w:p>
          <w:p w14:paraId="49608A8F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7B06DB0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Коровина В.Я., Жур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авлев В.П., Коровин В.И. и др. </w:t>
            </w:r>
          </w:p>
        </w:tc>
        <w:tc>
          <w:tcPr>
            <w:tcW w:w="2337" w:type="dxa"/>
          </w:tcPr>
          <w:p w14:paraId="666CB554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</w:p>
          <w:p w14:paraId="737540C9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2A864C67" w14:textId="77777777" w:rsidTr="00332707">
        <w:tc>
          <w:tcPr>
            <w:tcW w:w="988" w:type="dxa"/>
            <w:vMerge/>
          </w:tcPr>
          <w:p w14:paraId="58D6B1CC" w14:textId="77777777" w:rsidR="00FF66CE" w:rsidRPr="006C6BD5" w:rsidRDefault="00FF66CE" w:rsidP="006C6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F6FD439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69" w:type="dxa"/>
          </w:tcPr>
          <w:p w14:paraId="402D64E0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337" w:type="dxa"/>
          </w:tcPr>
          <w:p w14:paraId="2883BADF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  <w:p w14:paraId="60A4BA27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766FBE32" w14:textId="77777777" w:rsidTr="00332707">
        <w:tc>
          <w:tcPr>
            <w:tcW w:w="988" w:type="dxa"/>
            <w:vMerge/>
          </w:tcPr>
          <w:p w14:paraId="7D2DC3E9" w14:textId="77777777" w:rsidR="00FF66CE" w:rsidRPr="006C6BD5" w:rsidRDefault="00FF66CE" w:rsidP="006C6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C1C032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 В 2-х частях </w:t>
            </w:r>
          </w:p>
          <w:p w14:paraId="26F7366D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74EFBB87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2337" w:type="dxa"/>
          </w:tcPr>
          <w:p w14:paraId="2BFA1245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"Просвещение" </w:t>
            </w:r>
          </w:p>
          <w:p w14:paraId="339BAE05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4552EE03" w14:textId="77777777" w:rsidTr="00332707">
        <w:tc>
          <w:tcPr>
            <w:tcW w:w="988" w:type="dxa"/>
            <w:vMerge/>
          </w:tcPr>
          <w:p w14:paraId="37E06FD6" w14:textId="77777777" w:rsidR="00FF66CE" w:rsidRPr="006C6BD5" w:rsidRDefault="00FF66CE" w:rsidP="006C6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82F3F55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Новейшая история </w:t>
            </w:r>
          </w:p>
          <w:p w14:paraId="079D6A83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3D0BD3C5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-Цюпа О.С.,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-Цюпа А.О. </w:t>
            </w:r>
          </w:p>
          <w:p w14:paraId="09C7FE8B" w14:textId="77777777" w:rsidR="00FF66CE" w:rsidRPr="00962CE4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87CC308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2E4C4B0F" w14:textId="77777777" w:rsidTr="00332707">
        <w:tc>
          <w:tcPr>
            <w:tcW w:w="988" w:type="dxa"/>
            <w:vMerge/>
          </w:tcPr>
          <w:p w14:paraId="1981B658" w14:textId="77777777" w:rsidR="00FF66CE" w:rsidRPr="006C6BD5" w:rsidRDefault="00FF66CE" w:rsidP="006C6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3D0BDD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69" w:type="dxa"/>
          </w:tcPr>
          <w:p w14:paraId="60FCD21C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Е.И. и др. / Под ред. Боголюбова Л.Н.,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зебниковой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Матвеева А.И. </w:t>
            </w:r>
          </w:p>
        </w:tc>
        <w:tc>
          <w:tcPr>
            <w:tcW w:w="2337" w:type="dxa"/>
          </w:tcPr>
          <w:p w14:paraId="5E15582F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</w:p>
          <w:p w14:paraId="73E4DF02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3165F243" w14:textId="77777777" w:rsidTr="00332707">
        <w:tc>
          <w:tcPr>
            <w:tcW w:w="988" w:type="dxa"/>
            <w:vMerge/>
          </w:tcPr>
          <w:p w14:paraId="3FE857B0" w14:textId="77777777" w:rsidR="00FF66CE" w:rsidRPr="006C6BD5" w:rsidRDefault="00FF66CE" w:rsidP="006C6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78E197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69" w:type="dxa"/>
          </w:tcPr>
          <w:p w14:paraId="6B7331D9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Алексеев А.И., Низовцев В.А., Ким Э.В. и др. / Под ред. Алексеева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.И. </w:t>
            </w:r>
          </w:p>
        </w:tc>
        <w:tc>
          <w:tcPr>
            <w:tcW w:w="2337" w:type="dxa"/>
          </w:tcPr>
          <w:p w14:paraId="3D4C436C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  <w:p w14:paraId="31C36E29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5BE65366" w14:textId="77777777" w:rsidTr="00332707">
        <w:tc>
          <w:tcPr>
            <w:tcW w:w="988" w:type="dxa"/>
            <w:vMerge/>
          </w:tcPr>
          <w:p w14:paraId="2F0BC63D" w14:textId="77777777" w:rsidR="00FF66CE" w:rsidRPr="006C6BD5" w:rsidRDefault="00FF66CE" w:rsidP="006C6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C0DA17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69" w:type="dxa"/>
          </w:tcPr>
          <w:p w14:paraId="0E7B8C96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К.И.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</w:tc>
        <w:tc>
          <w:tcPr>
            <w:tcW w:w="2337" w:type="dxa"/>
          </w:tcPr>
          <w:p w14:paraId="34CCFD15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</w:p>
          <w:p w14:paraId="3715D703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3A4D580D" w14:textId="77777777" w:rsidTr="00332707">
        <w:tc>
          <w:tcPr>
            <w:tcW w:w="988" w:type="dxa"/>
            <w:vMerge/>
          </w:tcPr>
          <w:p w14:paraId="2E1A4A92" w14:textId="77777777" w:rsidR="00FF66CE" w:rsidRPr="006C6BD5" w:rsidRDefault="00FF66CE" w:rsidP="006C6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AB86B3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</w:p>
        </w:tc>
        <w:tc>
          <w:tcPr>
            <w:tcW w:w="3469" w:type="dxa"/>
          </w:tcPr>
          <w:p w14:paraId="6C5B5BB0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Атанасян Л.С., Бут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узов В.Ф., Кадомцев С.Б. и др. </w:t>
            </w:r>
          </w:p>
        </w:tc>
        <w:tc>
          <w:tcPr>
            <w:tcW w:w="2337" w:type="dxa"/>
          </w:tcPr>
          <w:p w14:paraId="07D966E7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FF66CE" w:rsidRPr="00962CE4" w14:paraId="286AD9F9" w14:textId="77777777" w:rsidTr="00332707">
        <w:tc>
          <w:tcPr>
            <w:tcW w:w="988" w:type="dxa"/>
            <w:vMerge/>
          </w:tcPr>
          <w:p w14:paraId="4437C40A" w14:textId="77777777" w:rsidR="00FF66CE" w:rsidRPr="006C6BD5" w:rsidRDefault="00FF66CE" w:rsidP="006C6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687AE4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69" w:type="dxa"/>
          </w:tcPr>
          <w:p w14:paraId="053F4CB5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Перышкин А.В.,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37" w:type="dxa"/>
          </w:tcPr>
          <w:p w14:paraId="686E60FE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  <w:p w14:paraId="6D8BD4AD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3B987F9C" w14:textId="77777777" w:rsidTr="00332707">
        <w:tc>
          <w:tcPr>
            <w:tcW w:w="988" w:type="dxa"/>
            <w:vMerge/>
          </w:tcPr>
          <w:p w14:paraId="2638F94E" w14:textId="77777777" w:rsidR="00FF66CE" w:rsidRPr="006C6BD5" w:rsidRDefault="00FF66CE" w:rsidP="006C6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C0E2A0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</w:tc>
        <w:tc>
          <w:tcPr>
            <w:tcW w:w="3469" w:type="dxa"/>
          </w:tcPr>
          <w:p w14:paraId="6CC3044A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Пономарева И.Н., Корнилова О.А., Чернова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/ Под ред. Пономаревой И.Н. </w:t>
            </w:r>
          </w:p>
        </w:tc>
        <w:tc>
          <w:tcPr>
            <w:tcW w:w="2337" w:type="dxa"/>
          </w:tcPr>
          <w:p w14:paraId="108887F1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  <w:p w14:paraId="60D3E22B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1394A178" w14:textId="77777777" w:rsidTr="00332707">
        <w:tc>
          <w:tcPr>
            <w:tcW w:w="988" w:type="dxa"/>
            <w:vMerge/>
          </w:tcPr>
          <w:p w14:paraId="64646467" w14:textId="77777777" w:rsidR="00FF66CE" w:rsidRPr="006C6BD5" w:rsidRDefault="00FF66CE" w:rsidP="006C6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A6CB05C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69" w:type="dxa"/>
          </w:tcPr>
          <w:p w14:paraId="36B6BDAC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337" w:type="dxa"/>
          </w:tcPr>
          <w:p w14:paraId="1B9739E4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FF66CE" w:rsidRPr="00962CE4" w14:paraId="7A990188" w14:textId="77777777" w:rsidTr="00332707">
        <w:tc>
          <w:tcPr>
            <w:tcW w:w="988" w:type="dxa"/>
            <w:vMerge/>
          </w:tcPr>
          <w:p w14:paraId="48033091" w14:textId="77777777" w:rsidR="00FF66CE" w:rsidRPr="006C6BD5" w:rsidRDefault="00FF66CE" w:rsidP="006C6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D6AF874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 </w:t>
            </w:r>
          </w:p>
        </w:tc>
        <w:tc>
          <w:tcPr>
            <w:tcW w:w="3469" w:type="dxa"/>
          </w:tcPr>
          <w:p w14:paraId="4BCA4272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 / Под ред. Смирнова А.Т. </w:t>
            </w:r>
          </w:p>
        </w:tc>
        <w:tc>
          <w:tcPr>
            <w:tcW w:w="2337" w:type="dxa"/>
          </w:tcPr>
          <w:p w14:paraId="2963F41F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Издательство "Прос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вещение" </w:t>
            </w:r>
          </w:p>
        </w:tc>
      </w:tr>
      <w:tr w:rsidR="00FF66CE" w:rsidRPr="00962CE4" w14:paraId="2EBFFF54" w14:textId="77777777" w:rsidTr="00332707">
        <w:tc>
          <w:tcPr>
            <w:tcW w:w="988" w:type="dxa"/>
            <w:vMerge w:val="restart"/>
          </w:tcPr>
          <w:p w14:paraId="5ADCA80E" w14:textId="77777777" w:rsidR="00FF66CE" w:rsidRPr="00FF66CE" w:rsidRDefault="00FF66CE" w:rsidP="006C6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класс </w:t>
            </w:r>
          </w:p>
        </w:tc>
        <w:tc>
          <w:tcPr>
            <w:tcW w:w="2551" w:type="dxa"/>
          </w:tcPr>
          <w:p w14:paraId="5E27FF6B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69" w:type="dxa"/>
          </w:tcPr>
          <w:p w14:paraId="3F7EA003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Ладыже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 и др. </w:t>
            </w:r>
          </w:p>
        </w:tc>
        <w:tc>
          <w:tcPr>
            <w:tcW w:w="2337" w:type="dxa"/>
          </w:tcPr>
          <w:p w14:paraId="77CD5B64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</w:p>
          <w:p w14:paraId="1C381666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05FBE949" w14:textId="77777777" w:rsidTr="00332707">
        <w:tc>
          <w:tcPr>
            <w:tcW w:w="988" w:type="dxa"/>
            <w:vMerge/>
          </w:tcPr>
          <w:p w14:paraId="16B2FCCE" w14:textId="77777777" w:rsidR="00FF66CE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9922A8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В 2-х частях </w:t>
            </w:r>
          </w:p>
          <w:p w14:paraId="6CD36D3B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6126759" w14:textId="77777777" w:rsidR="00FF66CE" w:rsidRPr="00962CE4" w:rsidRDefault="00FF66CE" w:rsidP="00BF1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Коровина В.Я., Жур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авлев В.П., Коровин В.И. и др. </w:t>
            </w:r>
          </w:p>
        </w:tc>
        <w:tc>
          <w:tcPr>
            <w:tcW w:w="2337" w:type="dxa"/>
          </w:tcPr>
          <w:p w14:paraId="0B137F00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</w:p>
        </w:tc>
      </w:tr>
      <w:tr w:rsidR="00FF66CE" w:rsidRPr="00962CE4" w14:paraId="1635956A" w14:textId="77777777" w:rsidTr="00332707">
        <w:tc>
          <w:tcPr>
            <w:tcW w:w="988" w:type="dxa"/>
            <w:vMerge/>
          </w:tcPr>
          <w:p w14:paraId="2C315788" w14:textId="77777777" w:rsidR="00FF66CE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F7D737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69" w:type="dxa"/>
          </w:tcPr>
          <w:p w14:paraId="6E085EE0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337" w:type="dxa"/>
          </w:tcPr>
          <w:p w14:paraId="522CA7FE" w14:textId="77777777" w:rsidR="00FF66CE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F66CE" w:rsidRPr="00962CE4" w14:paraId="035E795F" w14:textId="77777777" w:rsidTr="00332707">
        <w:tc>
          <w:tcPr>
            <w:tcW w:w="988" w:type="dxa"/>
            <w:vMerge/>
          </w:tcPr>
          <w:p w14:paraId="20B1CAB1" w14:textId="77777777" w:rsidR="00FF66CE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B9B134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 В 2-х частях </w:t>
            </w:r>
          </w:p>
          <w:p w14:paraId="71D00DFA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5B513D9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2337" w:type="dxa"/>
          </w:tcPr>
          <w:p w14:paraId="1EC7588E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"Просвещение" </w:t>
            </w:r>
          </w:p>
          <w:p w14:paraId="609D0890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4CD136DB" w14:textId="77777777" w:rsidTr="00332707">
        <w:tc>
          <w:tcPr>
            <w:tcW w:w="988" w:type="dxa"/>
            <w:vMerge/>
          </w:tcPr>
          <w:p w14:paraId="5A62EB0E" w14:textId="77777777" w:rsidR="00FF66CE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FE0651C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Всео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бщая история. Новейшая история </w:t>
            </w:r>
          </w:p>
        </w:tc>
        <w:tc>
          <w:tcPr>
            <w:tcW w:w="3469" w:type="dxa"/>
          </w:tcPr>
          <w:p w14:paraId="7E93A1A9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-Цюпа О.С.,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-Цюпа А.О. </w:t>
            </w:r>
          </w:p>
          <w:p w14:paraId="00ADBCF8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4373137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"Просвещение" </w:t>
            </w:r>
          </w:p>
          <w:p w14:paraId="7467CA85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501F44B1" w14:textId="77777777" w:rsidTr="00332707">
        <w:tc>
          <w:tcPr>
            <w:tcW w:w="988" w:type="dxa"/>
            <w:vMerge/>
          </w:tcPr>
          <w:p w14:paraId="11324C66" w14:textId="77777777" w:rsidR="00FF66CE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A99A8E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69" w:type="dxa"/>
          </w:tcPr>
          <w:p w14:paraId="729B0795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Е.И. и др. / Под ред. Боголюбова Л.Н.,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зебниковой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Матвеева А.И. </w:t>
            </w:r>
          </w:p>
        </w:tc>
        <w:tc>
          <w:tcPr>
            <w:tcW w:w="2337" w:type="dxa"/>
          </w:tcPr>
          <w:p w14:paraId="407EE2B4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</w:p>
          <w:p w14:paraId="5ECBEBBB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44851FEB" w14:textId="77777777" w:rsidTr="00332707">
        <w:tc>
          <w:tcPr>
            <w:tcW w:w="988" w:type="dxa"/>
            <w:vMerge/>
          </w:tcPr>
          <w:p w14:paraId="5A9B1962" w14:textId="77777777" w:rsidR="00FF66CE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29B1B3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69" w:type="dxa"/>
          </w:tcPr>
          <w:p w14:paraId="5992E57C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Алексеев А.И., Низовцев В.А., Ким Э.В.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 / Под ред. Алексеева А.И. </w:t>
            </w:r>
          </w:p>
        </w:tc>
        <w:tc>
          <w:tcPr>
            <w:tcW w:w="2337" w:type="dxa"/>
          </w:tcPr>
          <w:p w14:paraId="737AAE7E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F66CE" w:rsidRPr="00962CE4" w14:paraId="6C3312AD" w14:textId="77777777" w:rsidTr="00332707">
        <w:tc>
          <w:tcPr>
            <w:tcW w:w="988" w:type="dxa"/>
            <w:vMerge/>
          </w:tcPr>
          <w:p w14:paraId="422655DC" w14:textId="77777777" w:rsidR="00FF66CE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3B8AA71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69" w:type="dxa"/>
          </w:tcPr>
          <w:p w14:paraId="6E6FA2DD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К.И.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</w:tc>
        <w:tc>
          <w:tcPr>
            <w:tcW w:w="2337" w:type="dxa"/>
          </w:tcPr>
          <w:p w14:paraId="4BC7F51E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</w:p>
          <w:p w14:paraId="51134B0D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4080F786" w14:textId="77777777" w:rsidTr="00332707">
        <w:tc>
          <w:tcPr>
            <w:tcW w:w="988" w:type="dxa"/>
            <w:vMerge/>
          </w:tcPr>
          <w:p w14:paraId="7E6078B2" w14:textId="77777777" w:rsidR="00FF66CE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033CA0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</w:p>
        </w:tc>
        <w:tc>
          <w:tcPr>
            <w:tcW w:w="3469" w:type="dxa"/>
          </w:tcPr>
          <w:p w14:paraId="5539989F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Атанасян Л.С., Бут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узов В.Ф., Кадомцев С.Б. и др. </w:t>
            </w:r>
          </w:p>
        </w:tc>
        <w:tc>
          <w:tcPr>
            <w:tcW w:w="2337" w:type="dxa"/>
          </w:tcPr>
          <w:p w14:paraId="1DA0E514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FF66CE" w:rsidRPr="00962CE4" w14:paraId="6E875333" w14:textId="77777777" w:rsidTr="00332707">
        <w:tc>
          <w:tcPr>
            <w:tcW w:w="988" w:type="dxa"/>
            <w:vMerge/>
          </w:tcPr>
          <w:p w14:paraId="2EA49F8E" w14:textId="77777777" w:rsidR="00FF66CE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89D62F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69" w:type="dxa"/>
          </w:tcPr>
          <w:p w14:paraId="4EEAD3D7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Перышкин А.В., </w:t>
            </w:r>
            <w:proofErr w:type="spellStart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37" w:type="dxa"/>
          </w:tcPr>
          <w:p w14:paraId="21CDC83B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F66CE" w:rsidRPr="00962CE4" w14:paraId="2E01AAF1" w14:textId="77777777" w:rsidTr="00332707">
        <w:tc>
          <w:tcPr>
            <w:tcW w:w="988" w:type="dxa"/>
            <w:vMerge/>
          </w:tcPr>
          <w:p w14:paraId="588FCE93" w14:textId="77777777" w:rsidR="00FF66CE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FF4D1C5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</w:tc>
        <w:tc>
          <w:tcPr>
            <w:tcW w:w="3469" w:type="dxa"/>
          </w:tcPr>
          <w:p w14:paraId="0E20296B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Пономарева И.Н., Корнилова О.А., Чернова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/ Под ред. Пономаревой И.Н. </w:t>
            </w:r>
          </w:p>
        </w:tc>
        <w:tc>
          <w:tcPr>
            <w:tcW w:w="2337" w:type="dxa"/>
          </w:tcPr>
          <w:p w14:paraId="02E19FDA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  <w:p w14:paraId="24BE2798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CE" w:rsidRPr="00962CE4" w14:paraId="3A688466" w14:textId="77777777" w:rsidTr="00332707">
        <w:tc>
          <w:tcPr>
            <w:tcW w:w="988" w:type="dxa"/>
            <w:vMerge/>
          </w:tcPr>
          <w:p w14:paraId="1107BD4A" w14:textId="77777777" w:rsidR="00FF66CE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0F57C46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69" w:type="dxa"/>
          </w:tcPr>
          <w:p w14:paraId="14AD72B5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337" w:type="dxa"/>
          </w:tcPr>
          <w:p w14:paraId="5D16452C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F66CE" w:rsidRPr="00962CE4" w14:paraId="1EFD8362" w14:textId="77777777" w:rsidTr="00332707">
        <w:tc>
          <w:tcPr>
            <w:tcW w:w="988" w:type="dxa"/>
            <w:vMerge/>
          </w:tcPr>
          <w:p w14:paraId="56AC079B" w14:textId="77777777" w:rsidR="00FF66CE" w:rsidRDefault="00FF66CE" w:rsidP="006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ACBB3F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 </w:t>
            </w:r>
          </w:p>
        </w:tc>
        <w:tc>
          <w:tcPr>
            <w:tcW w:w="3469" w:type="dxa"/>
          </w:tcPr>
          <w:p w14:paraId="1D9835FB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 / Под ред. Смирнова А.Т. </w:t>
            </w:r>
          </w:p>
        </w:tc>
        <w:tc>
          <w:tcPr>
            <w:tcW w:w="2337" w:type="dxa"/>
          </w:tcPr>
          <w:p w14:paraId="735BACB5" w14:textId="77777777" w:rsidR="00FF66CE" w:rsidRPr="00962CE4" w:rsidRDefault="00FF66CE" w:rsidP="003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</w:p>
        </w:tc>
      </w:tr>
    </w:tbl>
    <w:p w14:paraId="7EA6022B" w14:textId="77777777" w:rsidR="0096299D" w:rsidRPr="00962CE4" w:rsidRDefault="0096299D" w:rsidP="009629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E14F8" w14:textId="77777777" w:rsidR="0096299D" w:rsidRPr="00962CE4" w:rsidRDefault="0096299D" w:rsidP="009629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2537D" w14:textId="77777777" w:rsidR="0066046E" w:rsidRPr="00962CE4" w:rsidRDefault="0066046E" w:rsidP="009629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046E" w:rsidRPr="0096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26280"/>
    <w:multiLevelType w:val="hybridMultilevel"/>
    <w:tmpl w:val="1D967B1C"/>
    <w:lvl w:ilvl="0" w:tplc="76D8D3B4">
      <w:start w:val="1"/>
      <w:numFmt w:val="bullet"/>
      <w:lvlText w:val="-"/>
      <w:lvlJc w:val="left"/>
      <w:pPr>
        <w:ind w:left="3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F88FAB8">
      <w:start w:val="1"/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F3C6D20">
      <w:start w:val="1"/>
      <w:numFmt w:val="bullet"/>
      <w:lvlText w:val="▪"/>
      <w:lvlJc w:val="left"/>
      <w:pPr>
        <w:ind w:left="18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522FC74">
      <w:start w:val="1"/>
      <w:numFmt w:val="bullet"/>
      <w:lvlText w:val="•"/>
      <w:lvlJc w:val="left"/>
      <w:pPr>
        <w:ind w:left="25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AF4D09E">
      <w:start w:val="1"/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91261EA">
      <w:start w:val="1"/>
      <w:numFmt w:val="bullet"/>
      <w:lvlText w:val="▪"/>
      <w:lvlJc w:val="left"/>
      <w:pPr>
        <w:ind w:left="39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77C33E2">
      <w:start w:val="1"/>
      <w:numFmt w:val="bullet"/>
      <w:lvlText w:val="•"/>
      <w:lvlJc w:val="left"/>
      <w:pPr>
        <w:ind w:left="46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7D46A20">
      <w:start w:val="1"/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04E50A0">
      <w:start w:val="1"/>
      <w:numFmt w:val="bullet"/>
      <w:lvlText w:val="▪"/>
      <w:lvlJc w:val="left"/>
      <w:pPr>
        <w:ind w:left="61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224"/>
    <w:rsid w:val="00061325"/>
    <w:rsid w:val="002725B0"/>
    <w:rsid w:val="00332707"/>
    <w:rsid w:val="00475A8F"/>
    <w:rsid w:val="004D51DE"/>
    <w:rsid w:val="00563B8B"/>
    <w:rsid w:val="0066046E"/>
    <w:rsid w:val="006C6BD5"/>
    <w:rsid w:val="00795FE4"/>
    <w:rsid w:val="007B3224"/>
    <w:rsid w:val="008F4F61"/>
    <w:rsid w:val="0096299D"/>
    <w:rsid w:val="00962CE4"/>
    <w:rsid w:val="00AA78A6"/>
    <w:rsid w:val="00BF1298"/>
    <w:rsid w:val="00F455EC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ADAE"/>
  <w15:chartTrackingRefBased/>
  <w15:docId w15:val="{861CC4BB-4356-49F6-8DC5-DA5489AD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99D"/>
    <w:pPr>
      <w:spacing w:after="0" w:line="240" w:lineRule="auto"/>
    </w:pPr>
  </w:style>
  <w:style w:type="table" w:styleId="a4">
    <w:name w:val="Table Grid"/>
    <w:basedOn w:val="a1"/>
    <w:uiPriority w:val="59"/>
    <w:rsid w:val="009629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25</Pages>
  <Words>5421</Words>
  <Characters>30902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Александр Аксенов</cp:lastModifiedBy>
  <cp:revision>11</cp:revision>
  <cp:lastPrinted>2021-08-29T09:27:00Z</cp:lastPrinted>
  <dcterms:created xsi:type="dcterms:W3CDTF">2019-10-15T04:50:00Z</dcterms:created>
  <dcterms:modified xsi:type="dcterms:W3CDTF">2021-09-24T14:27:00Z</dcterms:modified>
</cp:coreProperties>
</file>